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072FD3" w:rsidRPr="00E2137D">
        <w:tc>
          <w:tcPr>
            <w:tcW w:w="97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Pr="00E2137D" w:rsidRDefault="00E2137D" w:rsidP="00E2137D">
            <w:pPr>
              <w:spacing w:line="276" w:lineRule="auto"/>
              <w:ind w:left="30"/>
              <w:jc w:val="center"/>
              <w:rPr>
                <w:b/>
              </w:rPr>
            </w:pPr>
            <w:r w:rsidRPr="00E2137D">
              <w:rPr>
                <w:b/>
                <w:szCs w:val="28"/>
              </w:rPr>
              <w:t>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</w:t>
            </w:r>
            <w:r>
              <w:rPr>
                <w:b/>
                <w:szCs w:val="28"/>
              </w:rPr>
              <w:t>24</w:t>
            </w:r>
            <w:r w:rsidRPr="00E2137D">
              <w:rPr>
                <w:b/>
                <w:szCs w:val="28"/>
              </w:rPr>
              <w:t>-202</w:t>
            </w:r>
            <w:r>
              <w:rPr>
                <w:b/>
                <w:szCs w:val="28"/>
              </w:rPr>
              <w:t>8</w:t>
            </w:r>
            <w:r w:rsidRPr="00E2137D">
              <w:rPr>
                <w:b/>
                <w:szCs w:val="28"/>
              </w:rPr>
              <w:t xml:space="preserve"> годы»</w:t>
            </w:r>
          </w:p>
        </w:tc>
      </w:tr>
    </w:tbl>
    <w:p w:rsidR="00072FD3" w:rsidRPr="00E2137D" w:rsidRDefault="00072FD3">
      <w:pPr>
        <w:spacing w:line="276" w:lineRule="auto"/>
        <w:ind w:firstLine="709"/>
        <w:jc w:val="both"/>
        <w:rPr>
          <w:b/>
        </w:rPr>
      </w:pPr>
    </w:p>
    <w:p w:rsidR="00072FD3" w:rsidRDefault="00156193">
      <w:pPr>
        <w:spacing w:line="288" w:lineRule="auto"/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ХХХ, </w:t>
      </w:r>
      <w:r w:rsidR="00661AB2">
        <w:t>по инициативе Региональной службы по тарифам и цена Камчатского края</w:t>
      </w:r>
      <w:r>
        <w:t>.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>
      <w:pPr>
        <w:spacing w:line="288" w:lineRule="auto"/>
        <w:ind w:firstLine="709"/>
        <w:jc w:val="both"/>
      </w:pPr>
      <w:r>
        <w:t>ПОСТАНОВЛЯЮ: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 w:rsidP="0054359B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производственную программу </w:t>
      </w:r>
      <w:r w:rsidR="00E2137D" w:rsidRPr="00E2137D">
        <w:rPr>
          <w:szCs w:val="28"/>
        </w:rPr>
        <w:t>«АО «Оссора» потребителям городско</w:t>
      </w:r>
      <w:r w:rsidR="00E2137D">
        <w:rPr>
          <w:szCs w:val="28"/>
        </w:rPr>
        <w:t>го</w:t>
      </w:r>
      <w:r w:rsidR="00E2137D" w:rsidRPr="00E2137D">
        <w:rPr>
          <w:szCs w:val="28"/>
        </w:rPr>
        <w:t xml:space="preserve"> поселени</w:t>
      </w:r>
      <w:r w:rsidR="00E2137D">
        <w:rPr>
          <w:szCs w:val="28"/>
        </w:rPr>
        <w:t>я</w:t>
      </w:r>
      <w:r w:rsidR="00E2137D" w:rsidRPr="00E2137D">
        <w:rPr>
          <w:szCs w:val="28"/>
        </w:rPr>
        <w:t xml:space="preserve"> «поселок Оссора</w:t>
      </w:r>
      <w:r w:rsidR="001C059E">
        <w:rPr>
          <w:szCs w:val="28"/>
        </w:rPr>
        <w:t>»</w:t>
      </w:r>
      <w:bookmarkStart w:id="1" w:name="_GoBack"/>
      <w:bookmarkEnd w:id="1"/>
      <w:r w:rsidR="00E2137D">
        <w:rPr>
          <w:szCs w:val="28"/>
        </w:rPr>
        <w:t xml:space="preserve"> </w:t>
      </w:r>
      <w:r w:rsidR="00E2137D" w:rsidRPr="00E2137D">
        <w:rPr>
          <w:szCs w:val="28"/>
        </w:rPr>
        <w:t>Карагинского муниципального района на</w:t>
      </w:r>
      <w:r w:rsidR="00661AB2" w:rsidRPr="00661AB2">
        <w:t xml:space="preserve"> 2024-2028 годы </w:t>
      </w:r>
      <w:r>
        <w:t>согласно приложению 1.</w:t>
      </w:r>
    </w:p>
    <w:p w:rsidR="00E2137D" w:rsidRPr="00E2137D" w:rsidRDefault="00E2137D" w:rsidP="0054359B">
      <w:pPr>
        <w:pStyle w:val="afd"/>
        <w:numPr>
          <w:ilvl w:val="0"/>
          <w:numId w:val="6"/>
        </w:numPr>
        <w:ind w:left="0" w:firstLine="709"/>
        <w:jc w:val="both"/>
      </w:pPr>
      <w:r w:rsidRPr="00E2137D">
        <w:t xml:space="preserve">Утвердить производственную программу «АО «Оссора» потребителям сельского поселения «село Карага» Карагинского муниципального района на 2024-2028 годы согласно приложению </w:t>
      </w:r>
      <w:r>
        <w:t>2</w:t>
      </w:r>
      <w:r w:rsidRPr="00E2137D">
        <w:t>.</w:t>
      </w:r>
    </w:p>
    <w:p w:rsidR="00E2137D" w:rsidRDefault="0054359B" w:rsidP="0054359B">
      <w:pPr>
        <w:pStyle w:val="afd"/>
        <w:numPr>
          <w:ilvl w:val="0"/>
          <w:numId w:val="6"/>
        </w:numPr>
        <w:ind w:left="0" w:firstLine="709"/>
        <w:jc w:val="both"/>
      </w:pPr>
      <w:r w:rsidRPr="0054359B">
        <w:lastRenderedPageBreak/>
        <w:t>Утвердить долгосрочные параметры регулирования АО «Оссора» для установления тарифов на питьевую воду (питьевое водоснабжение)» потребителям городского поселения «поселок Оссора</w:t>
      </w:r>
      <w:r>
        <w:t>»</w:t>
      </w:r>
      <w:r w:rsidRPr="0054359B">
        <w:t xml:space="preserve"> Карагинского муниципального района на 2024</w:t>
      </w:r>
      <w:r>
        <w:t>-2028 годы согласно приложению 3</w:t>
      </w:r>
      <w:r w:rsidRPr="0054359B">
        <w:t>.</w:t>
      </w:r>
    </w:p>
    <w:p w:rsidR="00607316" w:rsidRDefault="00156193" w:rsidP="0054359B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долгосрочные параметры регулирования </w:t>
      </w:r>
      <w:r w:rsidR="00E2137D">
        <w:rPr>
          <w:bCs/>
        </w:rPr>
        <w:t>АО «Оссора»</w:t>
      </w:r>
      <w:r>
        <w:t xml:space="preserve"> для установления тарифов на питьевую воду (питьевое водоснабжение)</w:t>
      </w:r>
      <w:r w:rsidR="00E2137D" w:rsidRPr="00E2137D">
        <w:rPr>
          <w:szCs w:val="28"/>
        </w:rPr>
        <w:t xml:space="preserve">» потребителям </w:t>
      </w:r>
      <w:r w:rsidR="0054359B" w:rsidRPr="00E2137D">
        <w:t xml:space="preserve">сельского поселения «село Карага» </w:t>
      </w:r>
      <w:r w:rsidR="00E2137D" w:rsidRPr="00E2137D">
        <w:rPr>
          <w:szCs w:val="28"/>
        </w:rPr>
        <w:t>Карагинского муниципального района</w:t>
      </w:r>
      <w:r w:rsidR="00661AB2" w:rsidRPr="00661AB2">
        <w:t xml:space="preserve"> на 2024-2028 годы</w:t>
      </w:r>
      <w:r>
        <w:t xml:space="preserve"> согласно приложению </w:t>
      </w:r>
      <w:r w:rsidR="0054359B">
        <w:t>4</w:t>
      </w:r>
      <w:r>
        <w:t>.</w:t>
      </w:r>
    </w:p>
    <w:p w:rsidR="00072FD3" w:rsidRDefault="00156193" w:rsidP="0054359B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и ввести в действие тарифы </w:t>
      </w:r>
      <w:r w:rsidR="00661AB2" w:rsidRPr="00661AB2">
        <w:t>на питьевую воду (питьевое водоснабжение)</w:t>
      </w:r>
      <w:r w:rsidR="00E2137D">
        <w:t xml:space="preserve"> для</w:t>
      </w:r>
      <w:r w:rsidR="00661AB2" w:rsidRPr="00661AB2">
        <w:t xml:space="preserve"> </w:t>
      </w:r>
      <w:r w:rsidR="00E2137D" w:rsidRPr="00E2137D">
        <w:rPr>
          <w:szCs w:val="28"/>
        </w:rPr>
        <w:t>потребител</w:t>
      </w:r>
      <w:r w:rsidR="00E2137D">
        <w:rPr>
          <w:szCs w:val="28"/>
        </w:rPr>
        <w:t>ей</w:t>
      </w:r>
      <w:r w:rsidR="00E2137D" w:rsidRPr="00E2137D">
        <w:rPr>
          <w:szCs w:val="28"/>
        </w:rPr>
        <w:t xml:space="preserve"> городско</w:t>
      </w:r>
      <w:r w:rsidR="00E2137D">
        <w:rPr>
          <w:szCs w:val="28"/>
        </w:rPr>
        <w:t>го</w:t>
      </w:r>
      <w:r w:rsidR="00E2137D" w:rsidRPr="00E2137D">
        <w:rPr>
          <w:szCs w:val="28"/>
        </w:rPr>
        <w:t xml:space="preserve"> поселени</w:t>
      </w:r>
      <w:r w:rsidR="00E2137D">
        <w:rPr>
          <w:szCs w:val="28"/>
        </w:rPr>
        <w:t>я</w:t>
      </w:r>
      <w:r w:rsidR="00E2137D" w:rsidRPr="00E2137D">
        <w:rPr>
          <w:szCs w:val="28"/>
        </w:rPr>
        <w:t xml:space="preserve"> «поселок Оссора Карагинского муниципального района на</w:t>
      </w:r>
      <w:r w:rsidR="00E2137D" w:rsidRPr="00661AB2">
        <w:t xml:space="preserve"> 2024-2028 годы </w:t>
      </w:r>
      <w:r w:rsidR="00661AB2">
        <w:t xml:space="preserve">согласно приложению </w:t>
      </w:r>
      <w:r w:rsidR="0054359B">
        <w:t>5</w:t>
      </w:r>
      <w:r>
        <w:t>.</w:t>
      </w:r>
    </w:p>
    <w:p w:rsidR="0054359B" w:rsidRPr="0054359B" w:rsidRDefault="0054359B" w:rsidP="0054359B">
      <w:pPr>
        <w:pStyle w:val="afd"/>
        <w:numPr>
          <w:ilvl w:val="0"/>
          <w:numId w:val="6"/>
        </w:numPr>
        <w:ind w:left="0" w:firstLine="709"/>
        <w:jc w:val="both"/>
      </w:pPr>
      <w:r w:rsidRPr="0054359B">
        <w:t xml:space="preserve">Утвердить и ввести в действие тарифы на питьевую воду (питьевое водоснабжение) для потребителей </w:t>
      </w:r>
      <w:r w:rsidRPr="00E2137D">
        <w:t xml:space="preserve">сельского поселения «село Карага» </w:t>
      </w:r>
      <w:r w:rsidRPr="0054359B">
        <w:t xml:space="preserve">Карагинского муниципального района на 2024-2028 годы согласно приложению </w:t>
      </w:r>
      <w:r>
        <w:t>6</w:t>
      </w:r>
      <w:r w:rsidRPr="0054359B">
        <w:t>.</w:t>
      </w:r>
    </w:p>
    <w:p w:rsidR="00072FD3" w:rsidRDefault="00156193" w:rsidP="0054359B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>Настоящее постановление вступает в силу с 1 января 2024 года.</w:t>
      </w:r>
    </w:p>
    <w:p w:rsidR="00072FD3" w:rsidRDefault="00072FD3">
      <w:pPr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661AB2">
      <w:pPr>
        <w:ind w:left="4819"/>
        <w:jc w:val="right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661AB2">
      <w:pPr>
        <w:ind w:left="4819"/>
        <w:jc w:val="right"/>
      </w:pPr>
      <w:r>
        <w:t>от ХХ.11.2023 № ХХХ</w:t>
      </w:r>
    </w:p>
    <w:p w:rsidR="00072FD3" w:rsidRDefault="00072FD3" w:rsidP="00661AB2">
      <w:pPr>
        <w:jc w:val="right"/>
        <w:rPr>
          <w:sz w:val="24"/>
        </w:rPr>
      </w:pPr>
    </w:p>
    <w:p w:rsidR="00E2137D" w:rsidRPr="00E2137D" w:rsidRDefault="00E2137D" w:rsidP="00E2137D">
      <w:pPr>
        <w:autoSpaceDE w:val="0"/>
        <w:autoSpaceDN w:val="0"/>
        <w:adjustRightInd w:val="0"/>
        <w:jc w:val="center"/>
        <w:rPr>
          <w:szCs w:val="28"/>
        </w:rPr>
      </w:pPr>
      <w:r w:rsidRPr="00E2137D">
        <w:rPr>
          <w:rFonts w:cs="Calibri"/>
          <w:szCs w:val="28"/>
        </w:rPr>
        <w:t xml:space="preserve">Производственная программа </w:t>
      </w:r>
      <w:r w:rsidRPr="00E2137D">
        <w:rPr>
          <w:szCs w:val="28"/>
        </w:rPr>
        <w:t xml:space="preserve">«АО «Оссора» в сфере холодного водоснабжения в сельском поселении «поселок Оссора» Карагинского </w:t>
      </w:r>
    </w:p>
    <w:p w:rsidR="00072FD3" w:rsidRPr="00E2137D" w:rsidRDefault="00E2137D" w:rsidP="00E2137D">
      <w:pPr>
        <w:autoSpaceDE w:val="0"/>
        <w:autoSpaceDN w:val="0"/>
        <w:adjustRightInd w:val="0"/>
        <w:jc w:val="center"/>
      </w:pPr>
      <w:r w:rsidRPr="00E2137D">
        <w:rPr>
          <w:szCs w:val="28"/>
        </w:rPr>
        <w:t xml:space="preserve">муниципального района </w:t>
      </w:r>
      <w:r w:rsidR="007F5EA5" w:rsidRPr="00E2137D">
        <w:t>на 2024-2028 годы</w:t>
      </w:r>
    </w:p>
    <w:p w:rsidR="00072FD3" w:rsidRPr="00FB27DF" w:rsidRDefault="00072FD3">
      <w:pPr>
        <w:ind w:left="-709"/>
        <w:jc w:val="center"/>
      </w:pPr>
    </w:p>
    <w:p w:rsidR="00072FD3" w:rsidRDefault="00156193">
      <w:pPr>
        <w:jc w:val="center"/>
      </w:pPr>
      <w:r>
        <w:t>Раздел 1. Паспорт регулируемой организации</w:t>
      </w:r>
    </w:p>
    <w:p w:rsidR="00072FD3" w:rsidRDefault="00072FD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82"/>
        <w:gridCol w:w="2173"/>
        <w:gridCol w:w="1943"/>
      </w:tblGrid>
      <w:tr w:rsidR="00E2137D" w:rsidRPr="00E2137D" w:rsidTr="00E2137D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E2137D" w:rsidRPr="00E2137D" w:rsidTr="00E2137D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E2137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E2137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2137D" w:rsidRPr="00E2137D" w:rsidTr="00E2137D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E2137D" w:rsidRPr="00E2137D" w:rsidRDefault="00E2137D" w:rsidP="00E2137D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E2137D" w:rsidRPr="00E2137D" w:rsidRDefault="00E2137D" w:rsidP="00E2137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72FD3" w:rsidRDefault="00072FD3">
      <w:pPr>
        <w:jc w:val="both"/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2. Планируемый объем подачи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tbl>
      <w:tblPr>
        <w:tblW w:w="486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406"/>
        <w:gridCol w:w="1372"/>
        <w:gridCol w:w="1058"/>
        <w:gridCol w:w="1058"/>
        <w:gridCol w:w="1058"/>
        <w:gridCol w:w="1058"/>
        <w:gridCol w:w="1059"/>
      </w:tblGrid>
      <w:tr w:rsidR="00156193" w:rsidRPr="00156193" w:rsidTr="00156193">
        <w:trPr>
          <w:cantSplit/>
          <w:trHeight w:val="825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2024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156193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2137D" w:rsidRPr="00156193" w:rsidTr="00E2137D">
        <w:trPr>
          <w:cantSplit/>
          <w:trHeight w:val="45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152,788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152,788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152,788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152,788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152,788</w:t>
            </w:r>
          </w:p>
        </w:tc>
      </w:tr>
      <w:tr w:rsidR="00E2137D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71,406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71,406</w:t>
            </w:r>
          </w:p>
        </w:tc>
      </w:tr>
      <w:tr w:rsidR="00E2137D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12,055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12,055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12,055</w:t>
            </w:r>
          </w:p>
        </w:tc>
      </w:tr>
      <w:tr w:rsidR="00E2137D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653998" w:rsidRDefault="00E2137D" w:rsidP="00E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3,840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275"/>
        <w:gridCol w:w="2410"/>
        <w:gridCol w:w="1212"/>
      </w:tblGrid>
      <w:tr w:rsidR="00156193" w:rsidRPr="00156193" w:rsidTr="00B856AE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lastRenderedPageBreak/>
              <w:t>Финансовые</w:t>
            </w:r>
            <w:r w:rsidRPr="0015619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15619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56193" w:rsidRPr="00156193" w:rsidTr="00B856AE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56193" w:rsidRPr="00156193" w:rsidTr="00B856A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56193" w:rsidRPr="00156193" w:rsidTr="00B856A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2137D" w:rsidRPr="00156193" w:rsidTr="00E2137D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7D" w:rsidRDefault="00E2137D" w:rsidP="00E2137D">
            <w:r w:rsidRPr="00E75D94">
              <w:rPr>
                <w:sz w:val="22"/>
                <w:szCs w:val="22"/>
              </w:rPr>
              <w:t>2052,300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137D" w:rsidRPr="00156193" w:rsidTr="00E2137D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37D" w:rsidRDefault="00E2137D" w:rsidP="00E2137D">
            <w:r w:rsidRPr="00E75D94">
              <w:rPr>
                <w:sz w:val="22"/>
                <w:szCs w:val="22"/>
              </w:rPr>
              <w:t>2052,300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137D" w:rsidRPr="00156193" w:rsidTr="00E2137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37D" w:rsidRDefault="00E2137D" w:rsidP="00E2137D">
            <w:r w:rsidRPr="00E75D94">
              <w:rPr>
                <w:sz w:val="22"/>
                <w:szCs w:val="22"/>
              </w:rPr>
              <w:t>2052,300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137D" w:rsidRPr="00156193" w:rsidTr="00E2137D">
        <w:trPr>
          <w:cantSplit/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7D" w:rsidRDefault="00E2137D" w:rsidP="00E2137D">
            <w:r w:rsidRPr="00E75D94">
              <w:rPr>
                <w:sz w:val="22"/>
                <w:szCs w:val="22"/>
              </w:rPr>
              <w:t>2052,300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137D" w:rsidRPr="00156193" w:rsidTr="00E2137D">
        <w:trPr>
          <w:cantSplit/>
          <w:trHeight w:val="3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7D" w:rsidRDefault="00E2137D" w:rsidP="00E2137D">
            <w:r w:rsidRPr="00E75D94">
              <w:rPr>
                <w:sz w:val="22"/>
                <w:szCs w:val="22"/>
              </w:rPr>
              <w:t>2052,300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6AE" w:rsidRPr="00156193" w:rsidTr="00B856AE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856AE">
              <w:rPr>
                <w:rFonts w:eastAsia="Calibri"/>
                <w:sz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1559"/>
        <w:gridCol w:w="2693"/>
      </w:tblGrid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тыс. руб.</w:t>
            </w:r>
          </w:p>
        </w:tc>
      </w:tr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</w:tr>
      <w:tr w:rsidR="00E2137D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pPr>
              <w:jc w:val="center"/>
            </w:pPr>
            <w:r w:rsidRPr="000A79A3">
              <w:rPr>
                <w:rFonts w:cs="Calibri"/>
                <w:sz w:val="24"/>
                <w:lang w:val="en-US"/>
              </w:rPr>
              <w:t>22389,771</w:t>
            </w:r>
          </w:p>
        </w:tc>
      </w:tr>
      <w:tr w:rsidR="00E2137D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pPr>
              <w:jc w:val="center"/>
            </w:pPr>
            <w:r w:rsidRPr="000A79A3">
              <w:rPr>
                <w:rFonts w:cs="Calibri"/>
                <w:sz w:val="24"/>
                <w:lang w:val="en-US"/>
              </w:rPr>
              <w:t>22389,771</w:t>
            </w:r>
          </w:p>
        </w:tc>
      </w:tr>
      <w:tr w:rsidR="00E2137D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pPr>
              <w:jc w:val="center"/>
            </w:pPr>
            <w:r w:rsidRPr="000A79A3">
              <w:rPr>
                <w:rFonts w:cs="Calibri"/>
                <w:sz w:val="24"/>
                <w:lang w:val="en-US"/>
              </w:rPr>
              <w:t>22389,771</w:t>
            </w:r>
          </w:p>
        </w:tc>
      </w:tr>
      <w:tr w:rsidR="00E2137D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r w:rsidRPr="00EF1FEF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pPr>
              <w:jc w:val="center"/>
            </w:pPr>
            <w:r w:rsidRPr="000A79A3">
              <w:rPr>
                <w:rFonts w:cs="Calibri"/>
                <w:sz w:val="24"/>
                <w:lang w:val="en-US"/>
              </w:rPr>
              <w:t>22389,771</w:t>
            </w:r>
          </w:p>
        </w:tc>
      </w:tr>
      <w:tr w:rsidR="00E2137D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r w:rsidRPr="00EF1FEF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D" w:rsidRDefault="00E2137D" w:rsidP="00E2137D">
            <w:pPr>
              <w:jc w:val="center"/>
            </w:pPr>
            <w:r w:rsidRPr="000A79A3">
              <w:rPr>
                <w:rFonts w:cs="Calibri"/>
                <w:sz w:val="24"/>
                <w:lang w:val="en-US"/>
              </w:rPr>
              <w:t>22389,771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156193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156193">
        <w:rPr>
          <w:rFonts w:cs="Calibri"/>
        </w:rPr>
        <w:t>в сфере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156193" w:rsidRPr="00156193" w:rsidTr="00156193">
        <w:tc>
          <w:tcPr>
            <w:tcW w:w="709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N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56193" w:rsidRPr="00156193" w:rsidTr="00156193">
        <w:tc>
          <w:tcPr>
            <w:tcW w:w="709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4 квартал.</w:t>
            </w:r>
          </w:p>
        </w:tc>
      </w:tr>
      <w:tr w:rsidR="00156193" w:rsidRPr="00156193" w:rsidTr="00156193">
        <w:tc>
          <w:tcPr>
            <w:tcW w:w="709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7</w:t>
            </w:r>
          </w:p>
        </w:tc>
      </w:tr>
      <w:tr w:rsidR="00E2137D" w:rsidRPr="00156193" w:rsidTr="00E2137D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449,790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449,790</w:t>
            </w:r>
          </w:p>
        </w:tc>
        <w:tc>
          <w:tcPr>
            <w:tcW w:w="1275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449,790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450,400</w:t>
            </w:r>
          </w:p>
        </w:tc>
      </w:tr>
      <w:tr w:rsidR="00E2137D" w:rsidRPr="00156193" w:rsidTr="00E2137D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1275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458,807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458,805</w:t>
            </w:r>
          </w:p>
        </w:tc>
      </w:tr>
      <w:tr w:rsidR="00E2137D" w:rsidRPr="00156193" w:rsidTr="00E2137D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1275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470,570</w:t>
            </w:r>
          </w:p>
        </w:tc>
      </w:tr>
      <w:tr w:rsidR="00E2137D" w:rsidRPr="00156193" w:rsidTr="00E2137D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1275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484,033</w:t>
            </w:r>
          </w:p>
        </w:tc>
      </w:tr>
      <w:tr w:rsidR="00E2137D" w:rsidRPr="00156193" w:rsidTr="00E2137D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E2137D" w:rsidRPr="00156193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513,075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513,075</w:t>
            </w:r>
          </w:p>
        </w:tc>
        <w:tc>
          <w:tcPr>
            <w:tcW w:w="1275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513,075</w:t>
            </w:r>
          </w:p>
        </w:tc>
        <w:tc>
          <w:tcPr>
            <w:tcW w:w="1276" w:type="dxa"/>
            <w:shd w:val="clear" w:color="auto" w:fill="auto"/>
          </w:tcPr>
          <w:p w:rsidR="00E2137D" w:rsidRPr="00186B17" w:rsidRDefault="00E2137D" w:rsidP="00E213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513,075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  <w:r w:rsidRPr="00156193">
        <w:rPr>
          <w:rFonts w:cs="Calibri"/>
        </w:rPr>
        <w:lastRenderedPageBreak/>
        <w:t xml:space="preserve">Раздел 6. </w:t>
      </w:r>
      <w:r w:rsidRPr="00156193">
        <w:t>Плановые показатели надежности, качества и энергетической эффективности централизованных систем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45"/>
        <w:gridCol w:w="851"/>
        <w:gridCol w:w="850"/>
        <w:gridCol w:w="993"/>
        <w:gridCol w:w="708"/>
        <w:gridCol w:w="993"/>
      </w:tblGrid>
      <w:tr w:rsidR="00525525" w:rsidRPr="00156193" w:rsidTr="0052552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N </w:t>
            </w:r>
            <w:r w:rsidRPr="001561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 </w:t>
            </w:r>
            <w:r w:rsidRPr="0015619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ind w:right="886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25525" w:rsidRPr="00156193" w:rsidTr="00525525"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5525" w:rsidRPr="00156193" w:rsidTr="00525525"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156193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845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335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</w:pPr>
            <w:r w:rsidRPr="00156193">
              <w:rPr>
                <w:sz w:val="24"/>
              </w:rPr>
              <w:t>Показатели надежности и бесперебойности водоснабжения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56193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25525" w:rsidRPr="00156193" w:rsidTr="00525525">
        <w:trPr>
          <w:trHeight w:val="277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</w:pPr>
            <w:r w:rsidRPr="00156193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54359B" w:rsidRPr="00156193" w:rsidTr="0054359B">
        <w:trPr>
          <w:trHeight w:val="802"/>
        </w:trPr>
        <w:tc>
          <w:tcPr>
            <w:tcW w:w="709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54359B" w:rsidRPr="00156193" w:rsidRDefault="0054359B" w:rsidP="0054359B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993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993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</w:t>
            </w:r>
          </w:p>
        </w:tc>
      </w:tr>
      <w:tr w:rsidR="0054359B" w:rsidRPr="00156193" w:rsidTr="0054359B">
        <w:trPr>
          <w:trHeight w:val="910"/>
        </w:trPr>
        <w:tc>
          <w:tcPr>
            <w:tcW w:w="709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4359B" w:rsidRPr="00156193" w:rsidTr="0054359B">
        <w:trPr>
          <w:trHeight w:val="910"/>
        </w:trPr>
        <w:tc>
          <w:tcPr>
            <w:tcW w:w="709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54359B" w:rsidRPr="00156193" w:rsidRDefault="0054359B" w:rsidP="0054359B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850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993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708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993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156193">
        <w:rPr>
          <w:szCs w:val="28"/>
        </w:rPr>
        <w:t>».</w:t>
      </w:r>
    </w:p>
    <w:p w:rsidR="00156193" w:rsidRPr="00156193" w:rsidRDefault="00156193" w:rsidP="00156193">
      <w:pPr>
        <w:jc w:val="both"/>
      </w:pPr>
      <w:r w:rsidRPr="00156193">
        <w:br w:type="page"/>
      </w:r>
    </w:p>
    <w:p w:rsidR="00156193" w:rsidRPr="00156193" w:rsidRDefault="00156193" w:rsidP="00525525">
      <w:pPr>
        <w:ind w:firstLine="4536"/>
        <w:jc w:val="right"/>
      </w:pPr>
      <w:r w:rsidRPr="00156193">
        <w:lastRenderedPageBreak/>
        <w:t>Приложение 2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  <w:r w:rsidRPr="00156193">
        <w:rPr>
          <w:szCs w:val="28"/>
        </w:rPr>
        <w:t>от ХХ.11.2022 № ХХ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</w:p>
    <w:p w:rsidR="00156193" w:rsidRPr="00156193" w:rsidRDefault="00156193" w:rsidP="00156193">
      <w:pPr>
        <w:ind w:firstLine="4536"/>
        <w:rPr>
          <w:szCs w:val="28"/>
        </w:rPr>
      </w:pPr>
    </w:p>
    <w:p w:rsidR="0054359B" w:rsidRPr="0054359B" w:rsidRDefault="0054359B" w:rsidP="0054359B">
      <w:pPr>
        <w:autoSpaceDE w:val="0"/>
        <w:autoSpaceDN w:val="0"/>
        <w:adjustRightInd w:val="0"/>
        <w:jc w:val="center"/>
        <w:rPr>
          <w:szCs w:val="28"/>
        </w:rPr>
      </w:pPr>
      <w:r w:rsidRPr="0054359B">
        <w:rPr>
          <w:rFonts w:cs="Calibri"/>
          <w:szCs w:val="28"/>
        </w:rPr>
        <w:t xml:space="preserve">Производственная программа </w:t>
      </w:r>
      <w:r w:rsidRPr="0054359B">
        <w:rPr>
          <w:szCs w:val="28"/>
        </w:rPr>
        <w:t xml:space="preserve">«АО «Оссора» в сфере холодного водоснабжения в сельском поселении «село Карага» Карагинского </w:t>
      </w:r>
    </w:p>
    <w:p w:rsidR="00156193" w:rsidRPr="00156193" w:rsidRDefault="0054359B" w:rsidP="0054359B">
      <w:pPr>
        <w:autoSpaceDE w:val="0"/>
        <w:autoSpaceDN w:val="0"/>
        <w:adjustRightInd w:val="0"/>
        <w:jc w:val="center"/>
        <w:rPr>
          <w:szCs w:val="28"/>
        </w:rPr>
      </w:pPr>
      <w:r w:rsidRPr="0054359B">
        <w:rPr>
          <w:szCs w:val="28"/>
        </w:rPr>
        <w:t>муниципального района</w:t>
      </w:r>
      <w:r w:rsidRPr="00156193">
        <w:rPr>
          <w:szCs w:val="28"/>
        </w:rPr>
        <w:t xml:space="preserve"> </w:t>
      </w:r>
      <w:r w:rsidR="00156193" w:rsidRPr="00156193">
        <w:rPr>
          <w:szCs w:val="28"/>
        </w:rPr>
        <w:t>на 202</w:t>
      </w:r>
      <w:r>
        <w:rPr>
          <w:szCs w:val="28"/>
        </w:rPr>
        <w:t>4</w:t>
      </w:r>
      <w:r w:rsidR="00156193" w:rsidRPr="00156193">
        <w:rPr>
          <w:szCs w:val="28"/>
        </w:rPr>
        <w:t>-202</w:t>
      </w:r>
      <w:r>
        <w:rPr>
          <w:szCs w:val="28"/>
        </w:rPr>
        <w:t>8</w:t>
      </w:r>
      <w:r w:rsidR="00156193" w:rsidRPr="00156193">
        <w:rPr>
          <w:szCs w:val="28"/>
        </w:rPr>
        <w:t xml:space="preserve"> годы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1. Паспорт регулируемой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282"/>
        <w:gridCol w:w="2173"/>
        <w:gridCol w:w="1943"/>
      </w:tblGrid>
      <w:tr w:rsidR="0054359B" w:rsidRPr="00E2137D" w:rsidTr="000553C0">
        <w:trPr>
          <w:trHeight w:val="1295"/>
        </w:trPr>
        <w:tc>
          <w:tcPr>
            <w:tcW w:w="288" w:type="pct"/>
            <w:shd w:val="clear" w:color="auto" w:fill="auto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04" w:type="pct"/>
            <w:shd w:val="clear" w:color="auto" w:fill="auto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pct"/>
            <w:shd w:val="clear" w:color="auto" w:fill="auto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70" w:type="pct"/>
            <w:shd w:val="clear" w:color="auto" w:fill="auto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2" w:type="pct"/>
            <w:shd w:val="clear" w:color="auto" w:fill="auto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54359B" w:rsidRPr="00E2137D" w:rsidTr="000553C0">
        <w:trPr>
          <w:trHeight w:val="964"/>
        </w:trPr>
        <w:tc>
          <w:tcPr>
            <w:tcW w:w="288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АО «Оссора» /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Акционерное общество «Оссора»</w:t>
            </w:r>
          </w:p>
        </w:tc>
        <w:tc>
          <w:tcPr>
            <w:tcW w:w="1170" w:type="pct"/>
            <w:shd w:val="clear" w:color="auto" w:fill="auto"/>
            <w:vAlign w:val="bottom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E2137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E2137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4359B" w:rsidRPr="00E2137D" w:rsidTr="000553C0">
        <w:trPr>
          <w:trHeight w:val="1164"/>
        </w:trPr>
        <w:tc>
          <w:tcPr>
            <w:tcW w:w="288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688700, Камчатский край, Карагинский район, п. Оссора, ул.Советская, 45</w:t>
            </w:r>
          </w:p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54359B" w:rsidRPr="00E2137D" w:rsidRDefault="0054359B" w:rsidP="000553C0">
            <w:pPr>
              <w:jc w:val="center"/>
              <w:rPr>
                <w:color w:val="000000"/>
                <w:sz w:val="22"/>
                <w:szCs w:val="22"/>
              </w:rPr>
            </w:pPr>
            <w:r w:rsidRPr="00E2137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2" w:type="pct"/>
            <w:vMerge/>
            <w:vAlign w:val="center"/>
            <w:hideMark/>
          </w:tcPr>
          <w:p w:rsidR="0054359B" w:rsidRPr="00E2137D" w:rsidRDefault="0054359B" w:rsidP="000553C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2. Планируемый объем принимаемых сточных вод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tbl>
      <w:tblPr>
        <w:tblW w:w="486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1041"/>
        <w:gridCol w:w="1041"/>
        <w:gridCol w:w="1041"/>
        <w:gridCol w:w="1041"/>
        <w:gridCol w:w="1041"/>
        <w:gridCol w:w="1041"/>
      </w:tblGrid>
      <w:tr w:rsidR="00FB27DF" w:rsidRPr="00156193" w:rsidTr="00FB27DF">
        <w:trPr>
          <w:cantSplit/>
          <w:trHeight w:val="8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FB27DF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4359B" w:rsidRPr="00156193" w:rsidTr="00E42C14">
        <w:trPr>
          <w:cantSplit/>
          <w:trHeight w:val="45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27,290</w:t>
            </w:r>
          </w:p>
        </w:tc>
      </w:tr>
      <w:tr w:rsidR="0054359B" w:rsidRPr="00156193" w:rsidTr="00E2137D">
        <w:trPr>
          <w:cantSplit/>
          <w:trHeight w:val="35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9,737</w:t>
            </w:r>
          </w:p>
        </w:tc>
      </w:tr>
      <w:tr w:rsidR="0054359B" w:rsidRPr="00156193" w:rsidTr="00E2137D">
        <w:trPr>
          <w:cantSplit/>
          <w:trHeight w:val="40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</w:tr>
      <w:tr w:rsidR="0054359B" w:rsidRPr="00156193" w:rsidTr="00E2137D">
        <w:trPr>
          <w:cantSplit/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8239F3" w:rsidRDefault="0054359B" w:rsidP="00543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0,389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  <w:r w:rsidRPr="00156193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156193" w:rsidRPr="00156193" w:rsidTr="001561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реализации меропри-ятий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Финансовые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56193" w:rsidRPr="00156193" w:rsidTr="00156193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56193" w:rsidRPr="00156193" w:rsidTr="00156193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6193" w:rsidRPr="00156193" w:rsidTr="00156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359B" w:rsidRPr="00156193" w:rsidTr="00192C4E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Default="0054359B" w:rsidP="0054359B">
            <w:pPr>
              <w:jc w:val="center"/>
            </w:pPr>
            <w:r w:rsidRPr="002D72C9">
              <w:rPr>
                <w:sz w:val="22"/>
                <w:szCs w:val="22"/>
              </w:rPr>
              <w:t>181,082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359B" w:rsidRPr="00156193" w:rsidTr="00192C4E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Default="0054359B" w:rsidP="0054359B">
            <w:pPr>
              <w:jc w:val="center"/>
            </w:pPr>
            <w:r w:rsidRPr="002D72C9">
              <w:rPr>
                <w:sz w:val="22"/>
                <w:szCs w:val="22"/>
              </w:rPr>
              <w:t>181,082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359B" w:rsidRPr="00156193" w:rsidTr="00192C4E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Default="0054359B" w:rsidP="0054359B">
            <w:pPr>
              <w:jc w:val="center"/>
            </w:pPr>
            <w:r w:rsidRPr="002D72C9">
              <w:rPr>
                <w:sz w:val="22"/>
                <w:szCs w:val="22"/>
              </w:rPr>
              <w:t>181,082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359B" w:rsidRPr="00156193" w:rsidTr="00192C4E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Default="0054359B" w:rsidP="0054359B">
            <w:pPr>
              <w:jc w:val="center"/>
            </w:pPr>
            <w:r w:rsidRPr="002D72C9">
              <w:rPr>
                <w:sz w:val="22"/>
                <w:szCs w:val="22"/>
              </w:rPr>
              <w:t>181,082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359B" w:rsidRPr="00156193" w:rsidTr="00192C4E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Default="0054359B" w:rsidP="0054359B">
            <w:pPr>
              <w:jc w:val="center"/>
            </w:pPr>
            <w:r w:rsidRPr="002D72C9">
              <w:rPr>
                <w:sz w:val="22"/>
                <w:szCs w:val="22"/>
              </w:rPr>
              <w:t>181,082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193" w:rsidRPr="00156193" w:rsidTr="00FB27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156193" w:rsidRPr="00156193" w:rsidTr="00156193">
        <w:trPr>
          <w:trHeight w:val="315"/>
        </w:trPr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sz w:val="24"/>
              </w:rPr>
              <w:t xml:space="preserve">N </w:t>
            </w:r>
            <w:r w:rsidRPr="00156193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тыс. руб.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</w:tr>
      <w:tr w:rsidR="0054359B" w:rsidRPr="00156193" w:rsidTr="00156193">
        <w:tc>
          <w:tcPr>
            <w:tcW w:w="85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54359B" w:rsidRDefault="0054359B" w:rsidP="0054359B">
            <w:pPr>
              <w:jc w:val="center"/>
            </w:pPr>
            <w:r w:rsidRPr="0048627F">
              <w:rPr>
                <w:rFonts w:cs="Calibri"/>
                <w:sz w:val="24"/>
                <w:lang w:val="en-US"/>
              </w:rPr>
              <w:t>4215</w:t>
            </w:r>
            <w:r w:rsidRPr="0048627F">
              <w:rPr>
                <w:rFonts w:cs="Calibri"/>
                <w:sz w:val="24"/>
              </w:rPr>
              <w:t>,</w:t>
            </w:r>
            <w:r w:rsidRPr="0048627F">
              <w:rPr>
                <w:rFonts w:cs="Calibri"/>
                <w:sz w:val="24"/>
                <w:lang w:val="en-US"/>
              </w:rPr>
              <w:t>710</w:t>
            </w:r>
          </w:p>
        </w:tc>
      </w:tr>
      <w:tr w:rsidR="0054359B" w:rsidRPr="00156193" w:rsidTr="00156193">
        <w:tc>
          <w:tcPr>
            <w:tcW w:w="85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4359B" w:rsidRPr="00156193" w:rsidRDefault="0054359B" w:rsidP="0054359B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2098" w:type="dxa"/>
            <w:shd w:val="clear" w:color="auto" w:fill="auto"/>
          </w:tcPr>
          <w:p w:rsidR="0054359B" w:rsidRDefault="0054359B" w:rsidP="0054359B">
            <w:pPr>
              <w:jc w:val="center"/>
            </w:pPr>
            <w:r w:rsidRPr="0048627F">
              <w:rPr>
                <w:rFonts w:cs="Calibri"/>
                <w:sz w:val="24"/>
                <w:lang w:val="en-US"/>
              </w:rPr>
              <w:t>4215</w:t>
            </w:r>
            <w:r w:rsidRPr="0048627F">
              <w:rPr>
                <w:rFonts w:cs="Calibri"/>
                <w:sz w:val="24"/>
              </w:rPr>
              <w:t>,</w:t>
            </w:r>
            <w:r w:rsidRPr="0048627F">
              <w:rPr>
                <w:rFonts w:cs="Calibri"/>
                <w:sz w:val="24"/>
                <w:lang w:val="en-US"/>
              </w:rPr>
              <w:t>710</w:t>
            </w:r>
          </w:p>
        </w:tc>
      </w:tr>
      <w:tr w:rsidR="0054359B" w:rsidRPr="00156193" w:rsidTr="00156193">
        <w:tc>
          <w:tcPr>
            <w:tcW w:w="85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4359B" w:rsidRPr="00156193" w:rsidRDefault="0054359B" w:rsidP="0054359B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2098" w:type="dxa"/>
            <w:shd w:val="clear" w:color="auto" w:fill="auto"/>
          </w:tcPr>
          <w:p w:rsidR="0054359B" w:rsidRDefault="0054359B" w:rsidP="0054359B">
            <w:pPr>
              <w:jc w:val="center"/>
            </w:pPr>
            <w:r w:rsidRPr="0048627F">
              <w:rPr>
                <w:rFonts w:cs="Calibri"/>
                <w:sz w:val="24"/>
                <w:lang w:val="en-US"/>
              </w:rPr>
              <w:t>4215</w:t>
            </w:r>
            <w:r w:rsidRPr="0048627F">
              <w:rPr>
                <w:rFonts w:cs="Calibri"/>
                <w:sz w:val="24"/>
              </w:rPr>
              <w:t>,</w:t>
            </w:r>
            <w:r w:rsidRPr="0048627F">
              <w:rPr>
                <w:rFonts w:cs="Calibri"/>
                <w:sz w:val="24"/>
                <w:lang w:val="en-US"/>
              </w:rPr>
              <w:t>710</w:t>
            </w:r>
          </w:p>
        </w:tc>
      </w:tr>
      <w:tr w:rsidR="0054359B" w:rsidRPr="00156193" w:rsidTr="00156193">
        <w:tc>
          <w:tcPr>
            <w:tcW w:w="85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4359B" w:rsidRPr="00156193" w:rsidRDefault="0054359B" w:rsidP="0054359B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2098" w:type="dxa"/>
            <w:shd w:val="clear" w:color="auto" w:fill="auto"/>
          </w:tcPr>
          <w:p w:rsidR="0054359B" w:rsidRDefault="0054359B" w:rsidP="0054359B">
            <w:pPr>
              <w:jc w:val="center"/>
            </w:pPr>
            <w:r w:rsidRPr="0048627F">
              <w:rPr>
                <w:rFonts w:cs="Calibri"/>
                <w:sz w:val="24"/>
                <w:lang w:val="en-US"/>
              </w:rPr>
              <w:t>4215</w:t>
            </w:r>
            <w:r w:rsidRPr="0048627F">
              <w:rPr>
                <w:rFonts w:cs="Calibri"/>
                <w:sz w:val="24"/>
              </w:rPr>
              <w:t>,</w:t>
            </w:r>
            <w:r w:rsidRPr="0048627F">
              <w:rPr>
                <w:rFonts w:cs="Calibri"/>
                <w:sz w:val="24"/>
                <w:lang w:val="en-US"/>
              </w:rPr>
              <w:t>710</w:t>
            </w:r>
          </w:p>
        </w:tc>
      </w:tr>
      <w:tr w:rsidR="0054359B" w:rsidRPr="00156193" w:rsidTr="00156193">
        <w:tc>
          <w:tcPr>
            <w:tcW w:w="851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54359B" w:rsidRPr="00156193" w:rsidRDefault="0054359B" w:rsidP="0054359B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2098" w:type="dxa"/>
            <w:shd w:val="clear" w:color="auto" w:fill="auto"/>
          </w:tcPr>
          <w:p w:rsidR="0054359B" w:rsidRDefault="0054359B" w:rsidP="0054359B">
            <w:pPr>
              <w:jc w:val="center"/>
            </w:pPr>
            <w:r w:rsidRPr="0048627F">
              <w:rPr>
                <w:rFonts w:cs="Calibri"/>
                <w:sz w:val="24"/>
                <w:lang w:val="en-US"/>
              </w:rPr>
              <w:t>4215</w:t>
            </w:r>
            <w:r w:rsidRPr="0048627F">
              <w:rPr>
                <w:rFonts w:cs="Calibri"/>
                <w:sz w:val="24"/>
              </w:rPr>
              <w:t>,</w:t>
            </w:r>
            <w:r w:rsidRPr="0048627F">
              <w:rPr>
                <w:rFonts w:cs="Calibri"/>
                <w:sz w:val="24"/>
                <w:lang w:val="en-US"/>
              </w:rPr>
              <w:t>710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>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156193" w:rsidRPr="00156193" w:rsidTr="00156193">
        <w:tc>
          <w:tcPr>
            <w:tcW w:w="851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N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56193" w:rsidRPr="00156193" w:rsidTr="00156193">
        <w:tc>
          <w:tcPr>
            <w:tcW w:w="851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4 квартал.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7</w:t>
            </w:r>
          </w:p>
        </w:tc>
      </w:tr>
      <w:tr w:rsidR="0054359B" w:rsidRPr="00156193" w:rsidTr="00162F4A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156193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156193">
              <w:rPr>
                <w:rFonts w:cs="Calibri"/>
                <w:sz w:val="24"/>
              </w:rPr>
              <w:t>водоотведения</w:t>
            </w:r>
            <w:r w:rsidRPr="00156193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  <w:tc>
          <w:tcPr>
            <w:tcW w:w="1106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39,70</w:t>
            </w:r>
          </w:p>
        </w:tc>
      </w:tr>
      <w:tr w:rsidR="0054359B" w:rsidRPr="00156193" w:rsidTr="00162F4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  <w:tc>
          <w:tcPr>
            <w:tcW w:w="1106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40,482</w:t>
            </w:r>
          </w:p>
        </w:tc>
      </w:tr>
      <w:tr w:rsidR="0054359B" w:rsidRPr="00156193" w:rsidTr="00162F4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  <w:tc>
          <w:tcPr>
            <w:tcW w:w="1106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41,520</w:t>
            </w:r>
          </w:p>
        </w:tc>
      </w:tr>
      <w:tr w:rsidR="0054359B" w:rsidRPr="00156193" w:rsidTr="00162F4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  <w:tc>
          <w:tcPr>
            <w:tcW w:w="1106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42,708</w:t>
            </w:r>
          </w:p>
        </w:tc>
      </w:tr>
      <w:tr w:rsidR="0054359B" w:rsidRPr="00156193" w:rsidTr="00162F4A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45,270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45,270</w:t>
            </w:r>
          </w:p>
        </w:tc>
        <w:tc>
          <w:tcPr>
            <w:tcW w:w="1134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45,271</w:t>
            </w:r>
          </w:p>
        </w:tc>
        <w:tc>
          <w:tcPr>
            <w:tcW w:w="1106" w:type="dxa"/>
            <w:shd w:val="clear" w:color="auto" w:fill="auto"/>
          </w:tcPr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45,271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rPr>
          <w:rFonts w:cs="Calibri"/>
        </w:rPr>
        <w:t xml:space="preserve">Раздел 6. </w:t>
      </w:r>
      <w:r w:rsidRPr="00156193">
        <w:t xml:space="preserve">Плановые показатели надежности, качества и энергетической эффективности централизованных систем </w:t>
      </w:r>
      <w:r w:rsidRPr="00156193">
        <w:rPr>
          <w:rFonts w:cs="Calibri"/>
        </w:rPr>
        <w:t>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268"/>
        <w:gridCol w:w="1134"/>
        <w:gridCol w:w="992"/>
        <w:gridCol w:w="851"/>
        <w:gridCol w:w="708"/>
        <w:gridCol w:w="851"/>
        <w:gridCol w:w="850"/>
      </w:tblGrid>
      <w:tr w:rsidR="00FB27DF" w:rsidRPr="00156193" w:rsidTr="00FB27D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N </w:t>
            </w:r>
            <w:r w:rsidRPr="001561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 </w:t>
            </w:r>
            <w:r w:rsidRPr="0015619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FB27DF"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</w:t>
            </w:r>
          </w:p>
        </w:tc>
      </w:tr>
      <w:tr w:rsidR="00FB27DF" w:rsidRPr="00156193" w:rsidTr="00FB27DF">
        <w:trPr>
          <w:trHeight w:val="27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FB27DF" w:rsidRPr="00156193" w:rsidTr="00FB27DF">
        <w:trPr>
          <w:trHeight w:val="555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329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2.2.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2.3.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341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54359B" w:rsidRPr="00156193" w:rsidTr="0054359B">
        <w:trPr>
          <w:trHeight w:val="910"/>
        </w:trPr>
        <w:tc>
          <w:tcPr>
            <w:tcW w:w="709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4359B" w:rsidRPr="00156193" w:rsidRDefault="0054359B" w:rsidP="0054359B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708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</w:t>
            </w:r>
          </w:p>
        </w:tc>
      </w:tr>
      <w:tr w:rsidR="0054359B" w:rsidRPr="00156193" w:rsidTr="0054359B">
        <w:trPr>
          <w:trHeight w:val="910"/>
        </w:trPr>
        <w:tc>
          <w:tcPr>
            <w:tcW w:w="709" w:type="dxa"/>
            <w:shd w:val="clear" w:color="auto" w:fill="auto"/>
          </w:tcPr>
          <w:p w:rsidR="0054359B" w:rsidRPr="00156193" w:rsidRDefault="0054359B" w:rsidP="005435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59B" w:rsidRPr="00156193" w:rsidRDefault="0054359B" w:rsidP="005435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851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708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851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  <w:tc>
          <w:tcPr>
            <w:tcW w:w="850" w:type="dxa"/>
            <w:vAlign w:val="center"/>
          </w:tcPr>
          <w:p w:rsidR="0054359B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4359B" w:rsidRPr="00186B17" w:rsidRDefault="0054359B" w:rsidP="005435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1,926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56193" w:rsidRPr="00156193" w:rsidRDefault="00156193" w:rsidP="00156193">
      <w:pPr>
        <w:ind w:left="4536"/>
        <w:jc w:val="right"/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525525" w:rsidRDefault="00525525" w:rsidP="00525525">
      <w:pPr>
        <w:widowControl w:val="0"/>
        <w:ind w:left="4536"/>
        <w:jc w:val="right"/>
      </w:pPr>
      <w:r>
        <w:lastRenderedPageBreak/>
        <w:t xml:space="preserve">Приложение </w:t>
      </w:r>
      <w:r w:rsidR="00FB27DF">
        <w:t>3</w:t>
      </w:r>
    </w:p>
    <w:p w:rsidR="00525525" w:rsidRDefault="00525525" w:rsidP="00525525">
      <w:pPr>
        <w:widowControl w:val="0"/>
        <w:ind w:left="4536"/>
        <w:jc w:val="right"/>
      </w:pPr>
      <w:r>
        <w:t>к постановлению Региональной службы</w:t>
      </w:r>
    </w:p>
    <w:p w:rsidR="00525525" w:rsidRDefault="00525525" w:rsidP="00525525">
      <w:pPr>
        <w:widowControl w:val="0"/>
        <w:ind w:left="4536"/>
        <w:jc w:val="right"/>
      </w:pPr>
      <w:r>
        <w:t xml:space="preserve">по тарифам и ценам Камчатского края </w:t>
      </w:r>
    </w:p>
    <w:p w:rsidR="00525525" w:rsidRDefault="00525525" w:rsidP="00525525">
      <w:pPr>
        <w:widowControl w:val="0"/>
        <w:ind w:left="4536"/>
        <w:jc w:val="right"/>
      </w:pPr>
      <w:r>
        <w:t>от хх.11.2023 № хх</w:t>
      </w:r>
    </w:p>
    <w:p w:rsidR="00525525" w:rsidRPr="0058400F" w:rsidRDefault="00525525" w:rsidP="00525525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25525" w:rsidRPr="00FB27DF" w:rsidRDefault="00525525" w:rsidP="00FB27D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FB27DF">
        <w:rPr>
          <w:szCs w:val="28"/>
        </w:rPr>
        <w:t xml:space="preserve">Долгосрочные параметры регулирования </w:t>
      </w:r>
      <w:r w:rsidR="00156193" w:rsidRPr="00FB27DF">
        <w:rPr>
          <w:szCs w:val="28"/>
        </w:rPr>
        <w:t xml:space="preserve">для </w:t>
      </w:r>
      <w:r w:rsidR="0054359B">
        <w:rPr>
          <w:bCs/>
          <w:szCs w:val="28"/>
        </w:rPr>
        <w:t>АО «Оссора»</w:t>
      </w:r>
      <w:r w:rsidR="00156193" w:rsidRPr="00FB27DF">
        <w:rPr>
          <w:szCs w:val="28"/>
        </w:rPr>
        <w:t xml:space="preserve"> </w:t>
      </w:r>
      <w:r w:rsidR="0054359B" w:rsidRPr="0054359B">
        <w:t>для установления тарифов на питьевую воду (питьевое водоснабжение)» потребителям городского поселения «поселок Оссора</w:t>
      </w:r>
      <w:r w:rsidR="0054359B">
        <w:t>»</w:t>
      </w:r>
      <w:r w:rsidR="0054359B" w:rsidRPr="0054359B">
        <w:t xml:space="preserve"> Карагинского муниципального района на 2024</w:t>
      </w:r>
      <w:r w:rsidR="0054359B">
        <w:t>-2028 годы</w:t>
      </w:r>
      <w:r w:rsidR="00661AB2" w:rsidRPr="00FB27DF">
        <w:rPr>
          <w:szCs w:val="28"/>
        </w:rPr>
        <w:t xml:space="preserve"> 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525525" w:rsidRPr="00FB27DF" w:rsidTr="00E2137D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54359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Показатели энергосбережения и энергоэффективности (удельный расход энергетических ресурсов), кВт*ч</w:t>
            </w:r>
            <w:r w:rsidR="0054359B">
              <w:rPr>
                <w:sz w:val="24"/>
              </w:rPr>
              <w:t>/ куб.м.</w:t>
            </w:r>
          </w:p>
        </w:tc>
      </w:tr>
      <w:tr w:rsidR="00525525" w:rsidRPr="00FB27DF" w:rsidTr="00E2137D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5525" w:rsidRPr="00FB27DF" w:rsidRDefault="0054359B" w:rsidP="00E2137D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Cs w:val="28"/>
              </w:rPr>
              <w:t>АО «Оссора»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</w:tr>
      <w:tr w:rsidR="00525525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</w:tr>
      <w:tr w:rsidR="00525525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</w:tr>
      <w:tr w:rsidR="00525525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</w:tr>
      <w:tr w:rsidR="00525525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E2137D">
            <w:pPr>
              <w:jc w:val="center"/>
              <w:rPr>
                <w:sz w:val="24"/>
              </w:rPr>
            </w:pPr>
          </w:p>
        </w:tc>
      </w:tr>
    </w:tbl>
    <w:p w:rsidR="00525525" w:rsidRPr="0058400F" w:rsidRDefault="00525525" w:rsidP="00525525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FB27DF" w:rsidRDefault="00FB27DF" w:rsidP="00FB27DF">
      <w:pPr>
        <w:widowControl w:val="0"/>
        <w:ind w:left="4536"/>
        <w:jc w:val="right"/>
      </w:pPr>
      <w:r>
        <w:lastRenderedPageBreak/>
        <w:t xml:space="preserve">Приложение </w:t>
      </w:r>
      <w:r w:rsidR="00403BAD">
        <w:t>4</w:t>
      </w:r>
    </w:p>
    <w:p w:rsidR="00FB27DF" w:rsidRDefault="00FB27DF" w:rsidP="00FB27DF">
      <w:pPr>
        <w:widowControl w:val="0"/>
        <w:ind w:left="4536"/>
        <w:jc w:val="right"/>
      </w:pPr>
      <w:r>
        <w:t>к постановлению Региональной службы</w:t>
      </w:r>
    </w:p>
    <w:p w:rsidR="00FB27DF" w:rsidRDefault="00FB27DF" w:rsidP="00FB27DF">
      <w:pPr>
        <w:widowControl w:val="0"/>
        <w:ind w:left="4536"/>
        <w:jc w:val="right"/>
      </w:pPr>
      <w:r>
        <w:t xml:space="preserve">по тарифам и ценам Камчатского края </w:t>
      </w:r>
    </w:p>
    <w:p w:rsidR="00FB27DF" w:rsidRDefault="00FB27DF" w:rsidP="00FB27DF">
      <w:pPr>
        <w:widowControl w:val="0"/>
        <w:ind w:left="4536"/>
        <w:jc w:val="right"/>
      </w:pPr>
      <w:r>
        <w:t>от хх.11.2023 № хх</w:t>
      </w:r>
    </w:p>
    <w:p w:rsidR="00FB27DF" w:rsidRPr="0058400F" w:rsidRDefault="00FB27DF" w:rsidP="00FB27DF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4359B" w:rsidRDefault="0054359B" w:rsidP="0054359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27DF">
        <w:rPr>
          <w:szCs w:val="28"/>
        </w:rPr>
        <w:t xml:space="preserve">Долгосрочные параметры регулирования для </w:t>
      </w:r>
      <w:r>
        <w:rPr>
          <w:bCs/>
          <w:szCs w:val="28"/>
        </w:rPr>
        <w:t>АО «Оссора»</w:t>
      </w:r>
      <w:r w:rsidRPr="00FB27DF">
        <w:rPr>
          <w:szCs w:val="28"/>
        </w:rPr>
        <w:t xml:space="preserve"> </w:t>
      </w:r>
      <w:r w:rsidRPr="0054359B">
        <w:t xml:space="preserve">для установления тарифов на питьевую воду (питьевое водоснабжение)» потребителям </w:t>
      </w:r>
      <w:r w:rsidRPr="0054359B">
        <w:rPr>
          <w:szCs w:val="28"/>
        </w:rPr>
        <w:t>сельско</w:t>
      </w:r>
      <w:r w:rsidR="007E76C9">
        <w:rPr>
          <w:szCs w:val="28"/>
        </w:rPr>
        <w:t>го</w:t>
      </w:r>
      <w:r w:rsidRPr="0054359B">
        <w:rPr>
          <w:szCs w:val="28"/>
        </w:rPr>
        <w:t xml:space="preserve"> поселени</w:t>
      </w:r>
      <w:r w:rsidR="007E76C9">
        <w:rPr>
          <w:szCs w:val="28"/>
        </w:rPr>
        <w:t>я</w:t>
      </w:r>
      <w:r w:rsidRPr="0054359B">
        <w:rPr>
          <w:szCs w:val="28"/>
        </w:rPr>
        <w:t xml:space="preserve"> «село Карага»</w:t>
      </w:r>
      <w:r w:rsidRPr="0054359B">
        <w:t xml:space="preserve"> Карагинского муниципального района на 2024</w:t>
      </w:r>
      <w:r>
        <w:t>-2028 годы</w:t>
      </w:r>
      <w:r w:rsidRPr="00FB27DF">
        <w:rPr>
          <w:szCs w:val="28"/>
        </w:rPr>
        <w:t xml:space="preserve"> </w:t>
      </w:r>
    </w:p>
    <w:p w:rsidR="001C059E" w:rsidRPr="00FB27DF" w:rsidRDefault="001C059E" w:rsidP="0054359B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FB27DF" w:rsidRPr="00FB27DF" w:rsidTr="00E2137D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7E76C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r w:rsidR="007E76C9">
              <w:rPr>
                <w:sz w:val="24"/>
              </w:rPr>
              <w:t>куб.м.</w:t>
            </w:r>
          </w:p>
        </w:tc>
      </w:tr>
      <w:tr w:rsidR="00FB27DF" w:rsidRPr="00FB27DF" w:rsidTr="00E2137D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27DF" w:rsidRPr="00FB27DF" w:rsidRDefault="007E76C9" w:rsidP="00E2137D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АО «Оссора»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</w:tr>
      <w:tr w:rsidR="00FB27DF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</w:tr>
      <w:tr w:rsidR="00FB27DF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</w:tr>
      <w:tr w:rsidR="00FB27DF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</w:tr>
      <w:tr w:rsidR="00FB27DF" w:rsidRPr="00FB27DF" w:rsidTr="00E2137D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E213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E2137D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E2137D">
            <w:pPr>
              <w:jc w:val="center"/>
              <w:rPr>
                <w:sz w:val="24"/>
              </w:rPr>
            </w:pPr>
          </w:p>
        </w:tc>
      </w:tr>
    </w:tbl>
    <w:p w:rsidR="00FB27DF" w:rsidRPr="0058400F" w:rsidRDefault="00FB27DF" w:rsidP="00FB27DF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156193" w:rsidRPr="00156193" w:rsidRDefault="00156193" w:rsidP="00525525">
      <w:pPr>
        <w:ind w:firstLine="4536"/>
        <w:jc w:val="right"/>
      </w:pPr>
      <w:r w:rsidRPr="00156193">
        <w:lastRenderedPageBreak/>
        <w:t xml:space="preserve">Приложение </w:t>
      </w:r>
      <w:r w:rsidR="00403BAD">
        <w:t>5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525525">
      <w:pPr>
        <w:widowControl w:val="0"/>
        <w:ind w:firstLine="4536"/>
        <w:jc w:val="right"/>
        <w:rPr>
          <w:szCs w:val="28"/>
        </w:rPr>
      </w:pPr>
      <w:r w:rsidRPr="00156193">
        <w:rPr>
          <w:szCs w:val="28"/>
        </w:rPr>
        <w:t>от ХХ.11.202</w:t>
      </w:r>
      <w:r w:rsidR="008000C6">
        <w:rPr>
          <w:szCs w:val="28"/>
        </w:rPr>
        <w:t>3</w:t>
      </w:r>
      <w:r w:rsidRPr="00156193">
        <w:rPr>
          <w:szCs w:val="28"/>
        </w:rPr>
        <w:t xml:space="preserve"> № ХХ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ind w:left="4536"/>
        <w:jc w:val="both"/>
      </w:pPr>
    </w:p>
    <w:p w:rsidR="007E76C9" w:rsidRPr="007E76C9" w:rsidRDefault="007E76C9" w:rsidP="007E76C9">
      <w:pPr>
        <w:widowControl w:val="0"/>
        <w:jc w:val="center"/>
        <w:rPr>
          <w:bCs/>
          <w:szCs w:val="28"/>
        </w:rPr>
      </w:pPr>
      <w:r w:rsidRPr="007E76C9">
        <w:rPr>
          <w:szCs w:val="28"/>
        </w:rPr>
        <w:t>Тарифы на питьевую воду (питьевое водоснабжение) «АО Оссора» потребителям сельского поселения «поселок Оссора» Карагинского муниципального района</w:t>
      </w:r>
    </w:p>
    <w:p w:rsidR="007E76C9" w:rsidRPr="007E76C9" w:rsidRDefault="007E76C9" w:rsidP="007E76C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156193" w:rsidRPr="00156193" w:rsidRDefault="00156193" w:rsidP="00156193">
      <w:pPr>
        <w:widowControl w:val="0"/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p w:rsidR="00156193" w:rsidRPr="00156193" w:rsidRDefault="00156193" w:rsidP="00156193">
      <w:pPr>
        <w:autoSpaceDE w:val="0"/>
        <w:autoSpaceDN w:val="0"/>
        <w:adjustRightInd w:val="0"/>
        <w:ind w:left="720"/>
        <w:contextualSpacing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156193" w:rsidRPr="00156193" w:rsidTr="00156193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156193" w:rsidRPr="00156193" w:rsidTr="00156193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7E76C9" w:rsidRPr="00156193" w:rsidTr="00636089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  <w:tr w:rsidR="007E76C9" w:rsidRPr="00156193" w:rsidTr="00636089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148,81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178,57</w:t>
            </w:r>
          </w:p>
        </w:tc>
      </w:tr>
    </w:tbl>
    <w:p w:rsidR="00156193" w:rsidRPr="00156193" w:rsidRDefault="00156193" w:rsidP="00156193">
      <w:pPr>
        <w:widowControl w:val="0"/>
        <w:ind w:left="360"/>
        <w:contextualSpacing/>
        <w:jc w:val="both"/>
        <w:rPr>
          <w:szCs w:val="28"/>
        </w:rPr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156193" w:rsidRPr="00156193" w:rsidRDefault="00403BAD" w:rsidP="00403BAD">
      <w:pPr>
        <w:ind w:firstLine="4536"/>
        <w:jc w:val="right"/>
      </w:pPr>
      <w:r>
        <w:lastRenderedPageBreak/>
        <w:t>Приложение 6</w:t>
      </w:r>
    </w:p>
    <w:p w:rsidR="00156193" w:rsidRPr="00156193" w:rsidRDefault="00156193" w:rsidP="00403BAD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403BAD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403BAD">
      <w:pPr>
        <w:ind w:left="4536"/>
        <w:jc w:val="right"/>
        <w:rPr>
          <w:szCs w:val="28"/>
        </w:rPr>
      </w:pPr>
      <w:r w:rsidRPr="00156193">
        <w:rPr>
          <w:szCs w:val="28"/>
        </w:rPr>
        <w:t>от ХХ.11.202</w:t>
      </w:r>
      <w:r w:rsidR="00403BAD">
        <w:rPr>
          <w:szCs w:val="28"/>
        </w:rPr>
        <w:t>3</w:t>
      </w:r>
      <w:r w:rsidRPr="00156193">
        <w:rPr>
          <w:szCs w:val="28"/>
        </w:rPr>
        <w:t xml:space="preserve"> № ХХ</w:t>
      </w:r>
    </w:p>
    <w:p w:rsidR="00156193" w:rsidRPr="00156193" w:rsidRDefault="00156193" w:rsidP="00156193">
      <w:pPr>
        <w:ind w:left="4536"/>
        <w:jc w:val="both"/>
      </w:pPr>
    </w:p>
    <w:p w:rsidR="007E76C9" w:rsidRDefault="007E76C9" w:rsidP="007E76C9">
      <w:pPr>
        <w:widowControl w:val="0"/>
        <w:ind w:firstLine="709"/>
        <w:jc w:val="center"/>
        <w:rPr>
          <w:szCs w:val="28"/>
        </w:rPr>
      </w:pPr>
      <w:r w:rsidRPr="007E76C9">
        <w:rPr>
          <w:szCs w:val="28"/>
        </w:rPr>
        <w:t>Тарифы на питьевую воду (питьевое водоснабжение) «АО Оссора» потребителям сельского поселения «село Карага» Карагинского муниципального района</w:t>
      </w: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p w:rsidR="00156193" w:rsidRPr="00156193" w:rsidRDefault="00156193" w:rsidP="0015619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E2137D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</w:t>
            </w:r>
            <w:r>
              <w:rPr>
                <w:sz w:val="24"/>
              </w:rPr>
              <w:t xml:space="preserve"> 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8000C6" w:rsidRPr="00156193" w:rsidTr="00E2137D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7E76C9" w:rsidRPr="00156193" w:rsidTr="007D239B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  <w:tr w:rsidR="007E76C9" w:rsidRPr="00156193" w:rsidTr="007D239B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167,22</w:t>
            </w:r>
          </w:p>
        </w:tc>
        <w:tc>
          <w:tcPr>
            <w:tcW w:w="1469" w:type="pct"/>
            <w:vAlign w:val="center"/>
          </w:tcPr>
          <w:p w:rsidR="007E76C9" w:rsidRPr="00264431" w:rsidRDefault="007E76C9" w:rsidP="007E76C9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200,67</w:t>
            </w:r>
          </w:p>
        </w:tc>
      </w:tr>
    </w:tbl>
    <w:p w:rsidR="00156193" w:rsidRDefault="00156193">
      <w:pPr>
        <w:jc w:val="both"/>
      </w:pPr>
    </w:p>
    <w:sectPr w:rsidR="00156193">
      <w:pgSz w:w="11908" w:h="1684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C4" w:rsidRDefault="00F872C4">
      <w:r>
        <w:separator/>
      </w:r>
    </w:p>
  </w:endnote>
  <w:endnote w:type="continuationSeparator" w:id="0">
    <w:p w:rsidR="00F872C4" w:rsidRDefault="00F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C4" w:rsidRDefault="00F872C4">
      <w:r>
        <w:separator/>
      </w:r>
    </w:p>
  </w:footnote>
  <w:footnote w:type="continuationSeparator" w:id="0">
    <w:p w:rsidR="00F872C4" w:rsidRDefault="00F8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156193"/>
    <w:rsid w:val="001C059E"/>
    <w:rsid w:val="00403BAD"/>
    <w:rsid w:val="00525525"/>
    <w:rsid w:val="0054359B"/>
    <w:rsid w:val="00607316"/>
    <w:rsid w:val="00661AB2"/>
    <w:rsid w:val="0067538B"/>
    <w:rsid w:val="00723DE1"/>
    <w:rsid w:val="007E76C9"/>
    <w:rsid w:val="007F5EA5"/>
    <w:rsid w:val="008000C6"/>
    <w:rsid w:val="00B856AE"/>
    <w:rsid w:val="00E2137D"/>
    <w:rsid w:val="00F872C4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8DD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3</cp:revision>
  <dcterms:created xsi:type="dcterms:W3CDTF">2023-10-29T09:34:00Z</dcterms:created>
  <dcterms:modified xsi:type="dcterms:W3CDTF">2023-10-29T09:36:00Z</dcterms:modified>
</cp:coreProperties>
</file>