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764C82">
        <w:tc>
          <w:tcPr>
            <w:tcW w:w="5104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Об утверждении тарифов на </w:t>
            </w:r>
            <w:r w:rsidRPr="004323B0">
              <w:rPr>
                <w:szCs w:val="28"/>
              </w:rPr>
              <w:t>питьевую воду (питьевое водоснабжение)</w:t>
            </w:r>
            <w:r>
              <w:rPr>
                <w:szCs w:val="28"/>
              </w:rPr>
              <w:t xml:space="preserve"> и </w:t>
            </w:r>
            <w:r w:rsidRPr="00FF1EEE">
              <w:rPr>
                <w:szCs w:val="28"/>
              </w:rPr>
              <w:t xml:space="preserve">водоотведение </w:t>
            </w:r>
            <w:r>
              <w:rPr>
                <w:szCs w:val="28"/>
              </w:rPr>
              <w:t>МУП</w:t>
            </w:r>
            <w:r w:rsidRPr="00FF1EEE">
              <w:rPr>
                <w:szCs w:val="28"/>
              </w:rPr>
              <w:t xml:space="preserve"> «</w:t>
            </w:r>
            <w:r>
              <w:rPr>
                <w:szCs w:val="28"/>
              </w:rPr>
              <w:t>Паратунское коммунальное хозяйство</w:t>
            </w:r>
            <w:r w:rsidRPr="00FF1EEE">
              <w:rPr>
                <w:szCs w:val="28"/>
              </w:rPr>
              <w:t xml:space="preserve">» потребителям </w:t>
            </w:r>
            <w:r>
              <w:rPr>
                <w:szCs w:val="28"/>
              </w:rPr>
              <w:t xml:space="preserve">Паратунского сельского поселения Елизовского муниципального района </w:t>
            </w:r>
            <w:r w:rsidRPr="00FF1EEE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677714">
              <w:rPr>
                <w:szCs w:val="28"/>
              </w:rPr>
              <w:t>3</w:t>
            </w:r>
            <w:r w:rsidRPr="00FF1EEE">
              <w:rPr>
                <w:szCs w:val="28"/>
              </w:rPr>
              <w:t>-202</w:t>
            </w:r>
            <w:r w:rsidR="00677714">
              <w:rPr>
                <w:szCs w:val="28"/>
              </w:rPr>
              <w:t>5</w:t>
            </w:r>
            <w:r w:rsidRPr="00FF1EEE">
              <w:rPr>
                <w:szCs w:val="28"/>
              </w:rPr>
              <w:t xml:space="preserve">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764C82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1945C8" w:rsidRPr="001945C8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764C82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945C8">
        <w:rPr>
          <w:szCs w:val="28"/>
        </w:rPr>
        <w:t>15</w:t>
      </w:r>
      <w:r w:rsidRPr="00F37041">
        <w:rPr>
          <w:szCs w:val="28"/>
        </w:rPr>
        <w:t>.</w:t>
      </w:r>
      <w:r w:rsidR="001945C8">
        <w:rPr>
          <w:szCs w:val="28"/>
        </w:rPr>
        <w:t>09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1945C8">
        <w:rPr>
          <w:szCs w:val="28"/>
        </w:rPr>
        <w:t>1</w:t>
      </w:r>
      <w:r w:rsidRPr="00F37041">
        <w:rPr>
          <w:szCs w:val="28"/>
        </w:rPr>
        <w:t xml:space="preserve"> № </w:t>
      </w:r>
      <w:r w:rsidR="00764C82">
        <w:rPr>
          <w:szCs w:val="28"/>
        </w:rPr>
        <w:t>42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764C82" w:rsidRPr="008D13CF" w:rsidRDefault="00764C82" w:rsidP="00B60245">
      <w:pPr>
        <w:adjustRightInd w:val="0"/>
        <w:ind w:firstLine="720"/>
        <w:jc w:val="both"/>
        <w:rPr>
          <w:szCs w:val="28"/>
        </w:rPr>
      </w:pPr>
    </w:p>
    <w:p w:rsidR="00677714" w:rsidRPr="004323B0" w:rsidRDefault="00677714" w:rsidP="00677714">
      <w:pPr>
        <w:pStyle w:val="ae"/>
        <w:numPr>
          <w:ilvl w:val="0"/>
          <w:numId w:val="5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Pr="00677714">
        <w:rPr>
          <w:bCs/>
          <w:sz w:val="28"/>
          <w:szCs w:val="28"/>
        </w:rPr>
        <w:t>МУП «Паратунское коммунальное хозяйство»</w:t>
      </w:r>
      <w:r>
        <w:rPr>
          <w:bCs/>
          <w:sz w:val="28"/>
          <w:szCs w:val="28"/>
        </w:rPr>
        <w:t xml:space="preserve"> </w:t>
      </w:r>
      <w:r w:rsidRPr="00B777C7">
        <w:rPr>
          <w:bCs/>
          <w:sz w:val="28"/>
          <w:szCs w:val="28"/>
          <w:lang w:val="x-none"/>
        </w:rPr>
        <w:t xml:space="preserve">в сфере холодного водоснабжения в </w:t>
      </w:r>
      <w:r w:rsidRPr="00677714">
        <w:rPr>
          <w:bCs/>
          <w:sz w:val="28"/>
          <w:szCs w:val="28"/>
        </w:rPr>
        <w:t>Паратунско</w:t>
      </w:r>
      <w:r>
        <w:rPr>
          <w:bCs/>
          <w:sz w:val="28"/>
          <w:szCs w:val="28"/>
        </w:rPr>
        <w:t>м</w:t>
      </w:r>
      <w:r w:rsidRPr="0067771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67771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677714">
        <w:rPr>
          <w:bCs/>
          <w:sz w:val="28"/>
          <w:szCs w:val="28"/>
        </w:rPr>
        <w:t xml:space="preserve"> Елизовского муниципального района</w:t>
      </w:r>
      <w:r w:rsidRPr="00C503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Камчатского края </w:t>
      </w:r>
      <w:r w:rsidRPr="00C5038D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3-20</w:t>
      </w:r>
      <w:r w:rsidRPr="00C503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C5038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>
        <w:rPr>
          <w:bCs/>
          <w:sz w:val="28"/>
          <w:szCs w:val="28"/>
        </w:rPr>
        <w:t xml:space="preserve"> 1</w:t>
      </w:r>
      <w:r w:rsidRPr="00B777C7">
        <w:rPr>
          <w:bCs/>
          <w:sz w:val="28"/>
          <w:szCs w:val="28"/>
          <w:lang w:val="x-none"/>
        </w:rPr>
        <w:t>.</w:t>
      </w:r>
    </w:p>
    <w:p w:rsidR="00677714" w:rsidRPr="004323B0" w:rsidRDefault="00677714" w:rsidP="00677714">
      <w:pPr>
        <w:pStyle w:val="ae"/>
        <w:numPr>
          <w:ilvl w:val="0"/>
          <w:numId w:val="5"/>
        </w:numPr>
        <w:tabs>
          <w:tab w:val="left" w:pos="993"/>
        </w:tabs>
        <w:adjustRightInd w:val="0"/>
        <w:ind w:left="0" w:firstLine="720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производственную программу </w:t>
      </w:r>
      <w:r w:rsidRPr="00677714">
        <w:rPr>
          <w:bCs/>
          <w:sz w:val="28"/>
          <w:szCs w:val="28"/>
        </w:rPr>
        <w:t>МУП «Паратунское коммунальное хозяйство»</w:t>
      </w:r>
      <w:r>
        <w:rPr>
          <w:bCs/>
          <w:sz w:val="28"/>
          <w:szCs w:val="28"/>
        </w:rPr>
        <w:t xml:space="preserve"> </w:t>
      </w:r>
      <w:r w:rsidRPr="00677714">
        <w:rPr>
          <w:bCs/>
          <w:sz w:val="28"/>
          <w:szCs w:val="28"/>
          <w:lang w:val="x-none"/>
        </w:rPr>
        <w:t xml:space="preserve">в сфере </w:t>
      </w:r>
      <w:r>
        <w:rPr>
          <w:bCs/>
          <w:sz w:val="28"/>
          <w:szCs w:val="28"/>
        </w:rPr>
        <w:t>водоотведения</w:t>
      </w:r>
      <w:r w:rsidRPr="00677714">
        <w:rPr>
          <w:bCs/>
          <w:sz w:val="28"/>
          <w:szCs w:val="28"/>
          <w:lang w:val="x-none"/>
        </w:rPr>
        <w:t xml:space="preserve"> в </w:t>
      </w:r>
      <w:r w:rsidRPr="00677714">
        <w:rPr>
          <w:bCs/>
          <w:sz w:val="28"/>
          <w:szCs w:val="28"/>
        </w:rPr>
        <w:t xml:space="preserve">Паратунском сельском поселении Елизовского муниципального района Камчатского края </w:t>
      </w:r>
      <w:r w:rsidRPr="00C5038D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3-20</w:t>
      </w:r>
      <w:r w:rsidRPr="00C503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C5038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323B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</w:t>
      </w:r>
      <w:r w:rsidRPr="004323B0">
        <w:rPr>
          <w:sz w:val="28"/>
          <w:szCs w:val="28"/>
        </w:rPr>
        <w:t>.</w:t>
      </w:r>
    </w:p>
    <w:p w:rsidR="00677714" w:rsidRDefault="00677714" w:rsidP="00677714">
      <w:pPr>
        <w:pStyle w:val="ae"/>
        <w:numPr>
          <w:ilvl w:val="0"/>
          <w:numId w:val="5"/>
        </w:numPr>
        <w:tabs>
          <w:tab w:val="left" w:pos="993"/>
        </w:tabs>
        <w:adjustRightInd w:val="0"/>
        <w:ind w:left="0" w:firstLine="720"/>
        <w:jc w:val="both"/>
        <w:rPr>
          <w:sz w:val="28"/>
          <w:szCs w:val="28"/>
        </w:rPr>
      </w:pPr>
      <w:r w:rsidRPr="00AD71F2">
        <w:rPr>
          <w:sz w:val="28"/>
          <w:szCs w:val="28"/>
        </w:rPr>
        <w:lastRenderedPageBreak/>
        <w:t>Утвердить и ввести в действие на 20</w:t>
      </w:r>
      <w:r>
        <w:rPr>
          <w:sz w:val="28"/>
          <w:szCs w:val="28"/>
        </w:rPr>
        <w:t>23-2025</w:t>
      </w:r>
      <w:r w:rsidRPr="00AD71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D71F2">
        <w:rPr>
          <w:sz w:val="28"/>
          <w:szCs w:val="28"/>
        </w:rPr>
        <w:t xml:space="preserve"> тарифы на питьевую воду (питьевое водоснабжение) </w:t>
      </w:r>
      <w:r w:rsidRPr="00677714">
        <w:rPr>
          <w:sz w:val="28"/>
          <w:szCs w:val="28"/>
        </w:rPr>
        <w:t>МУП «Паратунское коммунальное хозяйство» потребителям Паратунского сельского поселения Елизовского муниципального района</w:t>
      </w:r>
      <w:r w:rsidRPr="00677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Камчатского края</w:t>
      </w:r>
      <w:r w:rsidRPr="00AD71F2">
        <w:rPr>
          <w:sz w:val="28"/>
          <w:szCs w:val="28"/>
        </w:rPr>
        <w:t xml:space="preserve">, с календарной разбивкой согласно приложению </w:t>
      </w:r>
      <w:r>
        <w:rPr>
          <w:sz w:val="28"/>
          <w:szCs w:val="28"/>
          <w:lang w:val="en-US"/>
        </w:rPr>
        <w:t>3</w:t>
      </w:r>
      <w:r w:rsidRPr="00AD71F2">
        <w:rPr>
          <w:sz w:val="28"/>
          <w:szCs w:val="28"/>
        </w:rPr>
        <w:t>.</w:t>
      </w:r>
    </w:p>
    <w:p w:rsidR="00677714" w:rsidRDefault="00677714" w:rsidP="00677714">
      <w:pPr>
        <w:pStyle w:val="ae"/>
        <w:numPr>
          <w:ilvl w:val="0"/>
          <w:numId w:val="5"/>
        </w:numPr>
        <w:tabs>
          <w:tab w:val="left" w:pos="993"/>
        </w:tabs>
        <w:adjustRightInd w:val="0"/>
        <w:ind w:left="0" w:firstLine="720"/>
        <w:jc w:val="both"/>
        <w:rPr>
          <w:sz w:val="28"/>
          <w:szCs w:val="28"/>
        </w:rPr>
      </w:pPr>
      <w:r w:rsidRPr="00647056">
        <w:rPr>
          <w:sz w:val="28"/>
          <w:szCs w:val="28"/>
        </w:rPr>
        <w:t>Утвердить и ввести в действие на 20</w:t>
      </w:r>
      <w:r>
        <w:rPr>
          <w:sz w:val="28"/>
          <w:szCs w:val="28"/>
        </w:rPr>
        <w:t>23-2025</w:t>
      </w:r>
      <w:r w:rsidRPr="0064705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47056">
        <w:rPr>
          <w:sz w:val="28"/>
          <w:szCs w:val="28"/>
        </w:rPr>
        <w:t xml:space="preserve">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</w:t>
      </w:r>
      <w:r w:rsidRPr="00677714">
        <w:rPr>
          <w:sz w:val="28"/>
          <w:szCs w:val="28"/>
        </w:rPr>
        <w:t>МУП «Паратунское коммунальное хозяйство» потребителям Паратунского сельского поселения Елизовского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Камчатского края</w:t>
      </w:r>
      <w:r w:rsidRPr="00647056">
        <w:rPr>
          <w:sz w:val="28"/>
          <w:szCs w:val="28"/>
        </w:rPr>
        <w:t xml:space="preserve">, с календарной разбивкой согласно приложению </w:t>
      </w:r>
      <w:r>
        <w:rPr>
          <w:sz w:val="28"/>
          <w:szCs w:val="28"/>
          <w:lang w:val="en-US"/>
        </w:rPr>
        <w:t>4</w:t>
      </w:r>
      <w:r w:rsidRPr="00647056">
        <w:rPr>
          <w:sz w:val="28"/>
          <w:szCs w:val="28"/>
        </w:rPr>
        <w:t>.</w:t>
      </w:r>
    </w:p>
    <w:p w:rsidR="00677714" w:rsidRDefault="00677714" w:rsidP="00677714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767A5D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3378EA" w:rsidRDefault="003378E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EA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4C82" w:rsidRDefault="00764C82" w:rsidP="000C0ABF">
            <w:pPr>
              <w:adjustRightInd w:val="0"/>
              <w:ind w:right="36"/>
            </w:pPr>
          </w:p>
          <w:p w:rsidR="00EB3439" w:rsidRPr="001E6FE1" w:rsidRDefault="001945C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764C82" w:rsidRDefault="00764C82" w:rsidP="00437EB5">
      <w:pPr>
        <w:widowControl w:val="0"/>
        <w:ind w:left="1134" w:firstLine="142"/>
        <w:jc w:val="center"/>
        <w:rPr>
          <w:szCs w:val="28"/>
        </w:rPr>
        <w:sectPr w:rsidR="00764C82" w:rsidSect="00764C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7EB5" w:rsidRPr="008A3EFA" w:rsidRDefault="00437EB5" w:rsidP="00FB6435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77714">
        <w:rPr>
          <w:szCs w:val="28"/>
        </w:rPr>
        <w:t>ХХ</w:t>
      </w:r>
      <w:r w:rsidRPr="00143D8B">
        <w:rPr>
          <w:szCs w:val="28"/>
        </w:rPr>
        <w:t>.</w:t>
      </w:r>
      <w:r w:rsidR="00677714">
        <w:rPr>
          <w:szCs w:val="28"/>
        </w:rPr>
        <w:t>10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677714">
        <w:rPr>
          <w:szCs w:val="28"/>
        </w:rPr>
        <w:t>2</w:t>
      </w:r>
      <w:r w:rsidRPr="00143D8B">
        <w:rPr>
          <w:szCs w:val="28"/>
        </w:rPr>
        <w:t xml:space="preserve"> №</w:t>
      </w:r>
      <w:r w:rsidR="00677714">
        <w:rPr>
          <w:szCs w:val="28"/>
        </w:rPr>
        <w:t xml:space="preserve"> ХХХ</w:t>
      </w:r>
    </w:p>
    <w:p w:rsidR="009C0761" w:rsidRDefault="009C0761" w:rsidP="009C0761">
      <w:pPr>
        <w:jc w:val="center"/>
        <w:rPr>
          <w:b/>
        </w:rPr>
      </w:pPr>
    </w:p>
    <w:p w:rsidR="00677714" w:rsidRDefault="00677714" w:rsidP="009C0761">
      <w:pPr>
        <w:jc w:val="center"/>
        <w:rPr>
          <w:b/>
        </w:rPr>
      </w:pPr>
    </w:p>
    <w:p w:rsidR="00677714" w:rsidRPr="008A3EFA" w:rsidRDefault="00677714" w:rsidP="009C0761">
      <w:pPr>
        <w:jc w:val="center"/>
        <w:rPr>
          <w:b/>
        </w:rPr>
      </w:pPr>
    </w:p>
    <w:p w:rsidR="00437EB5" w:rsidRDefault="00143D8B" w:rsidP="001D102E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</w:t>
      </w:r>
      <w:r w:rsidR="00437EB5">
        <w:rPr>
          <w:rFonts w:cs="Calibri"/>
          <w:b/>
          <w:szCs w:val="28"/>
        </w:rPr>
        <w:t>Паратунское коммунальное хозяйство</w:t>
      </w:r>
      <w:r w:rsidR="001D102E" w:rsidRPr="001D102E">
        <w:rPr>
          <w:rFonts w:cs="Calibri"/>
          <w:b/>
          <w:szCs w:val="28"/>
        </w:rPr>
        <w:t>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437EB5">
        <w:rPr>
          <w:rFonts w:cs="Calibri"/>
          <w:b/>
          <w:szCs w:val="28"/>
        </w:rPr>
        <w:t>Паратунского</w:t>
      </w:r>
      <w:r w:rsidR="001D102E" w:rsidRPr="001D102E">
        <w:rPr>
          <w:rFonts w:cs="Calibri"/>
          <w:b/>
          <w:szCs w:val="28"/>
        </w:rPr>
        <w:t xml:space="preserve">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</w:t>
      </w: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>на 20</w:t>
      </w:r>
      <w:r w:rsidR="00437EB5">
        <w:rPr>
          <w:rFonts w:cs="Calibri"/>
          <w:b/>
          <w:szCs w:val="28"/>
        </w:rPr>
        <w:t>2</w:t>
      </w:r>
      <w:r w:rsidR="00677714">
        <w:rPr>
          <w:rFonts w:cs="Calibri"/>
          <w:b/>
          <w:szCs w:val="28"/>
        </w:rPr>
        <w:t>3</w:t>
      </w:r>
      <w:r w:rsidR="00437EB5">
        <w:rPr>
          <w:rFonts w:cs="Calibri"/>
          <w:b/>
          <w:szCs w:val="28"/>
        </w:rPr>
        <w:t>-202</w:t>
      </w:r>
      <w:r w:rsidR="00677714">
        <w:rPr>
          <w:rFonts w:cs="Calibri"/>
          <w:b/>
          <w:szCs w:val="28"/>
        </w:rPr>
        <w:t>5</w:t>
      </w:r>
      <w:r w:rsidRPr="00143D8B">
        <w:rPr>
          <w:rFonts w:cs="Calibri"/>
          <w:b/>
          <w:szCs w:val="28"/>
        </w:rPr>
        <w:t xml:space="preserve"> годы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</w:pPr>
    </w:p>
    <w:p w:rsidR="00677714" w:rsidRPr="008A3EFA" w:rsidRDefault="00677714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5"/>
        <w:gridCol w:w="1943"/>
      </w:tblGrid>
      <w:tr w:rsidR="009C0761" w:rsidRPr="00305F22" w:rsidTr="00437EB5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88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37EB5" w:rsidRPr="00305F22" w:rsidTr="00437EB5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437EB5" w:rsidRPr="00F819AB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8" w:type="pct"/>
            <w:shd w:val="clear" w:color="auto" w:fill="auto"/>
            <w:vAlign w:val="bottom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37EB5" w:rsidRPr="00305F22" w:rsidTr="00437EB5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597" w:type="pct"/>
            <w:shd w:val="clear" w:color="000000" w:fill="FFFFFF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 w:rsidR="00B6763C">
              <w:rPr>
                <w:color w:val="000000"/>
                <w:sz w:val="22"/>
                <w:szCs w:val="22"/>
              </w:rPr>
              <w:t>Крашенинникова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B6763C">
              <w:rPr>
                <w:color w:val="000000"/>
                <w:sz w:val="22"/>
                <w:szCs w:val="22"/>
              </w:rPr>
              <w:t>2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</w:t>
            </w:r>
            <w:r w:rsidR="00B6763C">
              <w:rPr>
                <w:color w:val="000000"/>
                <w:sz w:val="22"/>
                <w:szCs w:val="22"/>
              </w:rPr>
              <w:t>Термальный</w:t>
            </w:r>
            <w:r>
              <w:rPr>
                <w:color w:val="000000"/>
                <w:sz w:val="22"/>
                <w:szCs w:val="22"/>
              </w:rPr>
              <w:t>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</w:t>
            </w:r>
            <w:r w:rsidR="00B6763C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437EB5" w:rsidRPr="00F819AB" w:rsidRDefault="00B6763C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Крашенинникова, 2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п.Термальный,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1088" w:type="pct"/>
            <w:shd w:val="clear" w:color="auto" w:fill="auto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437EB5" w:rsidRPr="00305F22" w:rsidRDefault="00437EB5" w:rsidP="00437EB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37EB5" w:rsidRPr="009C0761" w:rsidTr="001D102E">
        <w:trPr>
          <w:cantSplit/>
          <w:trHeight w:val="49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bCs/>
                <w:sz w:val="24"/>
              </w:rPr>
            </w:pPr>
            <w:r w:rsidRPr="00437EB5">
              <w:rPr>
                <w:bCs/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125,164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27,782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33,000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90,932</w:t>
            </w:r>
          </w:p>
          <w:p w:rsidR="00B15CC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93,263</w:t>
            </w:r>
          </w:p>
          <w:p w:rsidR="00B15CCB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95,932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200,906</w:t>
            </w:r>
          </w:p>
          <w:p w:rsidR="00B15CC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206,057</w:t>
            </w:r>
          </w:p>
          <w:p w:rsidR="00B15CCB" w:rsidRPr="009C0761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211,953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899,043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8576,764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F53DD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10177,533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E2048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11121,601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FB6435" w:rsidRPr="00305F22" w:rsidRDefault="00FB6435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23,315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5CCB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2020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="00B15CCB"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  <w:r w:rsidR="0067367C">
              <w:rPr>
                <w:sz w:val="24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50,226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p w:rsidR="00FB6435" w:rsidRPr="00BB2141" w:rsidRDefault="00FB6435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203"/>
        <w:gridCol w:w="1375"/>
        <w:gridCol w:w="815"/>
        <w:gridCol w:w="815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67367C">
              <w:rPr>
                <w:sz w:val="24"/>
              </w:rPr>
              <w:t>0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5FF3" w:rsidRPr="009C0761" w:rsidTr="0067367C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</w:t>
            </w:r>
            <w:r w:rsidRPr="008A3EFA">
              <w:rPr>
                <w:sz w:val="23"/>
                <w:szCs w:val="23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lastRenderedPageBreak/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6435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AA556A" w:rsidRPr="008A3EFA" w:rsidRDefault="00AA556A" w:rsidP="00AA556A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A556A" w:rsidRDefault="00AA556A" w:rsidP="00AA556A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AA556A" w:rsidRPr="008A3EFA" w:rsidRDefault="00AA556A" w:rsidP="00AA556A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AA556A" w:rsidRPr="008A3EFA" w:rsidRDefault="00AA556A" w:rsidP="00AA556A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8A3EFA">
        <w:rPr>
          <w:szCs w:val="28"/>
        </w:rPr>
        <w:t>.</w:t>
      </w:r>
      <w:r>
        <w:rPr>
          <w:szCs w:val="28"/>
        </w:rPr>
        <w:t>10</w:t>
      </w:r>
      <w:r w:rsidRPr="008A3EFA">
        <w:rPr>
          <w:szCs w:val="28"/>
        </w:rPr>
        <w:t>.20</w:t>
      </w:r>
      <w:r>
        <w:rPr>
          <w:szCs w:val="28"/>
        </w:rPr>
        <w:t>22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AA556A" w:rsidRPr="008A3EFA" w:rsidRDefault="00AA556A" w:rsidP="00AA556A">
      <w:pPr>
        <w:jc w:val="center"/>
        <w:rPr>
          <w:b/>
        </w:rPr>
      </w:pPr>
    </w:p>
    <w:p w:rsidR="00AA556A" w:rsidRPr="001626D6" w:rsidRDefault="00AA556A" w:rsidP="00AA556A">
      <w:pPr>
        <w:autoSpaceDE w:val="0"/>
        <w:autoSpaceDN w:val="0"/>
        <w:adjustRightInd w:val="0"/>
        <w:jc w:val="center"/>
        <w:rPr>
          <w:szCs w:val="28"/>
        </w:rPr>
      </w:pPr>
      <w:r w:rsidRPr="001626D6">
        <w:rPr>
          <w:rFonts w:cs="Calibri"/>
          <w:szCs w:val="28"/>
        </w:rPr>
        <w:t>Производственная программа</w:t>
      </w:r>
      <w:r w:rsidRPr="00AA556A">
        <w:rPr>
          <w:rFonts w:cs="Calibri"/>
          <w:szCs w:val="28"/>
        </w:rPr>
        <w:t xml:space="preserve"> МУП «Паратунское коммунальное хозяйство» в сфере холодного водоснабжения потребителям Паратунского сельского поселения Елизовского муниципального района</w:t>
      </w:r>
      <w:r w:rsidRPr="001626D6">
        <w:rPr>
          <w:szCs w:val="28"/>
        </w:rPr>
        <w:t xml:space="preserve"> </w:t>
      </w:r>
      <w:r>
        <w:rPr>
          <w:bCs/>
          <w:szCs w:val="28"/>
        </w:rPr>
        <w:t xml:space="preserve">Камчатского края </w:t>
      </w:r>
      <w:r w:rsidRPr="001626D6">
        <w:rPr>
          <w:szCs w:val="28"/>
        </w:rPr>
        <w:t>на 202</w:t>
      </w:r>
      <w:r>
        <w:rPr>
          <w:szCs w:val="28"/>
        </w:rPr>
        <w:t xml:space="preserve">3-2025 </w:t>
      </w:r>
      <w:r w:rsidRPr="001626D6">
        <w:rPr>
          <w:szCs w:val="28"/>
        </w:rPr>
        <w:t>год</w:t>
      </w:r>
      <w:r>
        <w:rPr>
          <w:szCs w:val="28"/>
        </w:rPr>
        <w:t>ы</w:t>
      </w:r>
    </w:p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</w:pPr>
    </w:p>
    <w:p w:rsidR="00AA556A" w:rsidRPr="003B1A32" w:rsidRDefault="00AA556A" w:rsidP="00AA55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AA556A" w:rsidRDefault="00AA556A" w:rsidP="00AA55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AA556A" w:rsidTr="00D67B97">
        <w:tc>
          <w:tcPr>
            <w:tcW w:w="4813" w:type="dxa"/>
            <w:vAlign w:val="center"/>
          </w:tcPr>
          <w:p w:rsidR="00AA556A" w:rsidRPr="005351F5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AA556A" w:rsidRPr="008F013D" w:rsidRDefault="00AA556A" w:rsidP="00D6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МУП «Запорожское»,</w:t>
            </w:r>
          </w:p>
          <w:p w:rsidR="00AA556A" w:rsidRPr="008F013D" w:rsidRDefault="00AA556A" w:rsidP="00D6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ул. Колхозная, д. 4 «Б» с. Запорожье, Усть-Большерецкого район, Камчатский край, 684111,</w:t>
            </w:r>
          </w:p>
          <w:p w:rsidR="00AA556A" w:rsidRPr="008F013D" w:rsidRDefault="00AA556A" w:rsidP="00D6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Директор – Мишукова Елена Геннадьевна</w:t>
            </w:r>
          </w:p>
          <w:p w:rsidR="00AA556A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013D">
              <w:rPr>
                <w:color w:val="000000"/>
                <w:sz w:val="22"/>
                <w:szCs w:val="22"/>
              </w:rPr>
              <w:t>8 (41532) 24485</w:t>
            </w:r>
          </w:p>
        </w:tc>
      </w:tr>
      <w:tr w:rsidR="00AA556A" w:rsidTr="00D67B97">
        <w:tc>
          <w:tcPr>
            <w:tcW w:w="4813" w:type="dxa"/>
            <w:vAlign w:val="center"/>
          </w:tcPr>
          <w:p w:rsidR="00AA556A" w:rsidRPr="005351F5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AA556A" w:rsidRPr="009E2485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AA556A" w:rsidRPr="009E2485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AA556A" w:rsidRPr="009E2485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AA556A" w:rsidRPr="009E2485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Врио Руководителя – Губинский Владимир </w:t>
            </w:r>
            <w:r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  <w:r w:rsidRPr="009E248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A556A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AA556A" w:rsidRPr="006664E0" w:rsidTr="00D67B97">
        <w:tc>
          <w:tcPr>
            <w:tcW w:w="4813" w:type="dxa"/>
            <w:vAlign w:val="center"/>
          </w:tcPr>
          <w:p w:rsidR="00AA556A" w:rsidRPr="005351F5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AA556A" w:rsidRPr="006664E0" w:rsidRDefault="00AA556A" w:rsidP="00D6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01</w:t>
            </w:r>
            <w:r w:rsidRPr="006A4E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  <w:r w:rsidRPr="006A4E1E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A4E1E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A4E1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AA556A" w:rsidRDefault="00AA556A" w:rsidP="00AA556A">
      <w:pPr>
        <w:autoSpaceDE w:val="0"/>
        <w:autoSpaceDN w:val="0"/>
        <w:adjustRightInd w:val="0"/>
        <w:jc w:val="center"/>
        <w:rPr>
          <w:szCs w:val="28"/>
        </w:rPr>
      </w:pPr>
    </w:p>
    <w:p w:rsidR="00AA556A" w:rsidRPr="008A3EFA" w:rsidRDefault="00AA556A" w:rsidP="00AA55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972"/>
        <w:gridCol w:w="1216"/>
        <w:gridCol w:w="1636"/>
        <w:gridCol w:w="1636"/>
        <w:gridCol w:w="1636"/>
      </w:tblGrid>
      <w:tr w:rsidR="00AA556A" w:rsidRPr="009C0761" w:rsidTr="00D67B97">
        <w:trPr>
          <w:cantSplit/>
          <w:trHeight w:val="421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  <w:r w:rsidRPr="006A4E1E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 год</w:t>
            </w:r>
          </w:p>
        </w:tc>
      </w:tr>
      <w:tr w:rsidR="00AA556A" w:rsidRPr="009C0761" w:rsidTr="00D67B97">
        <w:trPr>
          <w:cantSplit/>
          <w:trHeight w:val="421"/>
        </w:trPr>
        <w:tc>
          <w:tcPr>
            <w:tcW w:w="2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AA556A" w:rsidRPr="009C0761" w:rsidTr="00D67B97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556A" w:rsidRPr="009C0761" w:rsidTr="00D67B97">
        <w:trPr>
          <w:cantSplit/>
          <w:trHeight w:val="49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30,939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Default="00AA556A" w:rsidP="00D67B97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Default="00AA556A" w:rsidP="00D67B97">
            <w:pPr>
              <w:jc w:val="center"/>
              <w:rPr>
                <w:bCs/>
                <w:sz w:val="24"/>
              </w:rPr>
            </w:pPr>
          </w:p>
        </w:tc>
      </w:tr>
      <w:tr w:rsidR="00AA556A" w:rsidRPr="009C0761" w:rsidTr="00D67B97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6A" w:rsidRPr="007D37E9" w:rsidRDefault="00AA556A" w:rsidP="00D67B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29,545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</w:tr>
      <w:tr w:rsidR="00AA556A" w:rsidRPr="009C0761" w:rsidTr="00D67B97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6A" w:rsidRPr="007D37E9" w:rsidRDefault="00AA556A" w:rsidP="00D67B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0,856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</w:tr>
      <w:tr w:rsidR="00AA556A" w:rsidRPr="009C0761" w:rsidTr="00D67B97">
        <w:trPr>
          <w:cantSplit/>
          <w:trHeight w:val="24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6A" w:rsidRPr="007D37E9" w:rsidRDefault="00AA556A" w:rsidP="00D67B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0,537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A" w:rsidRDefault="00AA556A" w:rsidP="00D67B9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A556A" w:rsidRPr="008A3EFA" w:rsidRDefault="00AA556A" w:rsidP="00AA556A">
      <w:pPr>
        <w:autoSpaceDE w:val="0"/>
        <w:autoSpaceDN w:val="0"/>
        <w:adjustRightInd w:val="0"/>
        <w:outlineLvl w:val="2"/>
      </w:pPr>
    </w:p>
    <w:p w:rsidR="00AA556A" w:rsidRDefault="00AA556A" w:rsidP="00AA556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AA556A" w:rsidRPr="008A3EFA" w:rsidRDefault="00AA556A" w:rsidP="00AA556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AA556A" w:rsidRPr="008A3EFA" w:rsidRDefault="00AA556A" w:rsidP="00AA556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800"/>
        <w:gridCol w:w="954"/>
      </w:tblGrid>
      <w:tr w:rsidR="00AA556A" w:rsidRPr="009C0761" w:rsidTr="00D67B97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A556A" w:rsidRPr="009C0761" w:rsidTr="00D67B97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A556A" w:rsidRPr="009C0761" w:rsidTr="00D67B97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A556A" w:rsidRPr="009C0761" w:rsidTr="00D67B97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556A" w:rsidRPr="009C0761" w:rsidTr="00D67B97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  <w:r w:rsidRPr="006A4E1E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106,500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AA556A" w:rsidRPr="009C0761" w:rsidTr="00D67B97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  <w:r w:rsidRPr="006A4E1E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A556A" w:rsidRPr="009C0761" w:rsidTr="00D67B97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106,500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556A" w:rsidRPr="00305F22" w:rsidRDefault="00AA556A" w:rsidP="00AA556A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AA556A" w:rsidRPr="009C0761" w:rsidTr="00D67B97">
        <w:tc>
          <w:tcPr>
            <w:tcW w:w="327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AA556A" w:rsidRPr="009C0761" w:rsidTr="00D67B97">
        <w:tc>
          <w:tcPr>
            <w:tcW w:w="327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AA556A" w:rsidRPr="009C0761" w:rsidTr="00D67B97">
        <w:tc>
          <w:tcPr>
            <w:tcW w:w="327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2544,833</w:t>
            </w:r>
          </w:p>
        </w:tc>
      </w:tr>
      <w:tr w:rsidR="00AA556A" w:rsidRPr="009C0761" w:rsidTr="00D67B97">
        <w:tc>
          <w:tcPr>
            <w:tcW w:w="327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7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AA556A" w:rsidRPr="009C0761" w:rsidTr="00D67B97">
        <w:tc>
          <w:tcPr>
            <w:tcW w:w="327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7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pct"/>
            <w:shd w:val="clear" w:color="auto" w:fill="auto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556A" w:rsidRPr="00305F22" w:rsidRDefault="00AA556A" w:rsidP="00AA556A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AA556A" w:rsidRPr="009C0761" w:rsidTr="00D67B97">
        <w:tc>
          <w:tcPr>
            <w:tcW w:w="330" w:type="pct"/>
            <w:vMerge w:val="restar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AA556A" w:rsidRPr="009C0761" w:rsidTr="00D67B97">
        <w:tc>
          <w:tcPr>
            <w:tcW w:w="330" w:type="pct"/>
            <w:vMerge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AA556A" w:rsidRPr="009C0761" w:rsidTr="00D67B97">
        <w:tc>
          <w:tcPr>
            <w:tcW w:w="330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AA556A" w:rsidRPr="009C0761" w:rsidTr="00D67B97">
        <w:tc>
          <w:tcPr>
            <w:tcW w:w="5000" w:type="pct"/>
            <w:gridSpan w:val="6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  <w:r w:rsidRPr="006A4E1E">
              <w:rPr>
                <w:rFonts w:cs="Calibri"/>
                <w:sz w:val="24"/>
              </w:rPr>
              <w:t xml:space="preserve"> год</w:t>
            </w:r>
          </w:p>
        </w:tc>
      </w:tr>
      <w:tr w:rsidR="00AA556A" w:rsidRPr="009C0761" w:rsidTr="00D67B97">
        <w:tc>
          <w:tcPr>
            <w:tcW w:w="330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6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</w:tr>
      <w:tr w:rsidR="00AA556A" w:rsidRPr="009C0761" w:rsidTr="00D67B97">
        <w:tc>
          <w:tcPr>
            <w:tcW w:w="5000" w:type="pct"/>
            <w:gridSpan w:val="6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  <w:r w:rsidRPr="006A4E1E">
              <w:rPr>
                <w:rFonts w:cs="Calibri"/>
                <w:sz w:val="24"/>
              </w:rPr>
              <w:t xml:space="preserve"> год</w:t>
            </w:r>
          </w:p>
        </w:tc>
      </w:tr>
      <w:tr w:rsidR="00AA556A" w:rsidRPr="009C0761" w:rsidTr="00D67B97">
        <w:tc>
          <w:tcPr>
            <w:tcW w:w="330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AA556A" w:rsidRPr="009C0761" w:rsidRDefault="00AA556A" w:rsidP="00D67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A556A" w:rsidRPr="008A3EF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556A" w:rsidRPr="00BB2141" w:rsidRDefault="00AA556A" w:rsidP="00AA556A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620"/>
        <w:gridCol w:w="1267"/>
        <w:gridCol w:w="1067"/>
        <w:gridCol w:w="1065"/>
        <w:gridCol w:w="1067"/>
      </w:tblGrid>
      <w:tr w:rsidR="00AA556A" w:rsidRPr="009C0761" w:rsidTr="00D67B97">
        <w:trPr>
          <w:trHeight w:val="595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3B3A23">
              <w:rPr>
                <w:sz w:val="24"/>
              </w:rPr>
              <w:t xml:space="preserve"> </w:t>
            </w:r>
          </w:p>
        </w:tc>
        <w:tc>
          <w:tcPr>
            <w:tcW w:w="553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54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AA556A" w:rsidRPr="009C0761" w:rsidTr="00D67B97"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27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553" w:type="pct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555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329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91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91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91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A556A" w:rsidRPr="009C0761" w:rsidRDefault="00AA556A" w:rsidP="00D67B97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341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91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2399" w:type="pct"/>
            <w:shd w:val="clear" w:color="auto" w:fill="auto"/>
          </w:tcPr>
          <w:p w:rsidR="00AA556A" w:rsidRPr="009C0761" w:rsidRDefault="00AA556A" w:rsidP="00D67B97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3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A556A" w:rsidRPr="009C0761" w:rsidTr="00D67B97">
        <w:trPr>
          <w:trHeight w:val="910"/>
        </w:trPr>
        <w:tc>
          <w:tcPr>
            <w:tcW w:w="282" w:type="pct"/>
            <w:shd w:val="clear" w:color="auto" w:fill="auto"/>
          </w:tcPr>
          <w:p w:rsidR="00AA556A" w:rsidRPr="009C0761" w:rsidRDefault="00AA556A" w:rsidP="00D67B9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AA556A" w:rsidRPr="009C0761" w:rsidRDefault="00AA556A" w:rsidP="00D67B97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A556A" w:rsidRPr="009C0761" w:rsidRDefault="00AA556A" w:rsidP="00D67B97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554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0,618</w:t>
            </w:r>
          </w:p>
        </w:tc>
        <w:tc>
          <w:tcPr>
            <w:tcW w:w="553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54" w:type="pct"/>
          </w:tcPr>
          <w:p w:rsidR="00AA556A" w:rsidRDefault="00AA556A" w:rsidP="00D67B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Default="00AA556A" w:rsidP="00AA556A">
      <w:pPr>
        <w:ind w:left="4536"/>
        <w:jc w:val="both"/>
      </w:pPr>
    </w:p>
    <w:p w:rsidR="00AA556A" w:rsidRPr="001F76C5" w:rsidRDefault="00AA556A" w:rsidP="00AA556A">
      <w:pPr>
        <w:ind w:left="4536"/>
        <w:jc w:val="both"/>
      </w:pPr>
      <w:r>
        <w:t>П</w:t>
      </w:r>
      <w:r w:rsidRPr="001F76C5">
        <w:t>риложение</w:t>
      </w:r>
      <w:r>
        <w:t xml:space="preserve"> 3</w:t>
      </w:r>
    </w:p>
    <w:p w:rsidR="00AA556A" w:rsidRDefault="00AA556A" w:rsidP="00AA556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A556A" w:rsidRDefault="00AA556A" w:rsidP="00AA556A">
      <w:pPr>
        <w:widowControl w:val="0"/>
        <w:ind w:left="4536"/>
      </w:pPr>
      <w:r>
        <w:t>от ХХ</w:t>
      </w:r>
      <w:r w:rsidRPr="005D01B8">
        <w:t>.</w:t>
      </w:r>
      <w:r>
        <w:t>10</w:t>
      </w:r>
      <w:r w:rsidRPr="005D01B8">
        <w:t>.20</w:t>
      </w:r>
      <w:r>
        <w:t>22</w:t>
      </w:r>
      <w:r w:rsidRPr="005D01B8">
        <w:t xml:space="preserve"> №</w:t>
      </w:r>
      <w:r>
        <w:t xml:space="preserve"> ХХХ</w:t>
      </w:r>
    </w:p>
    <w:p w:rsidR="00AA556A" w:rsidRDefault="00AA556A" w:rsidP="00AA556A">
      <w:pPr>
        <w:widowControl w:val="0"/>
        <w:ind w:left="4536"/>
      </w:pPr>
    </w:p>
    <w:p w:rsidR="00AA556A" w:rsidRPr="001626D6" w:rsidRDefault="00AA556A" w:rsidP="00AA556A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>Тарифы на питьевую воду (питьевое водоснабжение)</w:t>
      </w:r>
      <w:r>
        <w:rPr>
          <w:szCs w:val="28"/>
        </w:rPr>
        <w:t xml:space="preserve"> </w:t>
      </w:r>
      <w:r w:rsidRPr="00AA556A">
        <w:rPr>
          <w:szCs w:val="28"/>
        </w:rPr>
        <w:t xml:space="preserve"> МУП «Паратунское коммунальное хозяйство» в сфере холодного водоснабжения потребителям Паратунского сельского поселения Елизовского муниципального района</w:t>
      </w:r>
      <w:r>
        <w:rPr>
          <w:szCs w:val="28"/>
        </w:rPr>
        <w:t xml:space="preserve"> </w:t>
      </w:r>
      <w:r>
        <w:rPr>
          <w:bCs/>
          <w:szCs w:val="28"/>
        </w:rPr>
        <w:t>Камчатского края на 2022 год</w:t>
      </w:r>
    </w:p>
    <w:p w:rsidR="00AA556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556A" w:rsidRDefault="00AA556A" w:rsidP="00AA556A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A556A" w:rsidRPr="00663486" w:rsidRDefault="00AA556A" w:rsidP="00AA556A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8"/>
        <w:gridCol w:w="3039"/>
        <w:gridCol w:w="3033"/>
      </w:tblGrid>
      <w:tr w:rsidR="00AA556A" w:rsidRPr="009C0761" w:rsidTr="00D67B97">
        <w:trPr>
          <w:trHeight w:val="635"/>
        </w:trPr>
        <w:tc>
          <w:tcPr>
            <w:tcW w:w="337" w:type="pct"/>
            <w:vMerge w:val="restart"/>
            <w:shd w:val="clear" w:color="auto" w:fill="auto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A556A" w:rsidRPr="009C0761" w:rsidTr="00D67B97">
        <w:trPr>
          <w:trHeight w:val="545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без НДС</w:t>
            </w: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AA556A" w:rsidRPr="009C0761" w:rsidTr="00D67B97">
        <w:trPr>
          <w:trHeight w:val="54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AA556A" w:rsidRPr="009C0761" w:rsidTr="00D67B97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103,17</w:t>
            </w: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123,80</w:t>
            </w:r>
          </w:p>
        </w:tc>
      </w:tr>
      <w:tr w:rsidR="00AA556A" w:rsidRPr="009C0761" w:rsidTr="00D67B97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Pr="00186AFD" w:rsidRDefault="00AA556A" w:rsidP="00AA556A">
      <w:pPr>
        <w:pStyle w:val="a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AA556A" w:rsidRPr="00066606" w:rsidRDefault="00AA556A" w:rsidP="00AA556A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5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48"/>
        <w:gridCol w:w="3656"/>
        <w:gridCol w:w="3234"/>
      </w:tblGrid>
      <w:tr w:rsidR="00AA556A" w:rsidRPr="00066606" w:rsidTr="00D67B97">
        <w:trPr>
          <w:trHeight w:val="884"/>
        </w:trPr>
        <w:tc>
          <w:tcPr>
            <w:tcW w:w="653" w:type="dxa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56" w:type="dxa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34" w:type="dxa"/>
            <w:shd w:val="clear" w:color="auto" w:fill="auto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AA556A" w:rsidRPr="00066606" w:rsidTr="00D67B97">
        <w:trPr>
          <w:trHeight w:val="475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F3665E">
              <w:rPr>
                <w:sz w:val="24"/>
              </w:rPr>
              <w:t>МУП «Запорожское»</w:t>
            </w:r>
          </w:p>
        </w:tc>
        <w:tc>
          <w:tcPr>
            <w:tcW w:w="3656" w:type="dxa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2"/>
        </w:trPr>
        <w:tc>
          <w:tcPr>
            <w:tcW w:w="653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56" w:type="dxa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56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2"/>
        </w:trPr>
        <w:tc>
          <w:tcPr>
            <w:tcW w:w="653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56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56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2"/>
        </w:trPr>
        <w:tc>
          <w:tcPr>
            <w:tcW w:w="653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56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Pr="001F76C5" w:rsidRDefault="00AA556A" w:rsidP="00AA556A">
      <w:pPr>
        <w:ind w:left="4536"/>
        <w:jc w:val="both"/>
      </w:pPr>
      <w:r>
        <w:t>П</w:t>
      </w:r>
      <w:r w:rsidRPr="001F76C5">
        <w:t xml:space="preserve">риложение </w:t>
      </w:r>
      <w:r>
        <w:t>4</w:t>
      </w:r>
    </w:p>
    <w:p w:rsidR="00AA556A" w:rsidRDefault="00AA556A" w:rsidP="00AA556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A556A" w:rsidRDefault="00AA556A" w:rsidP="00AA556A">
      <w:pPr>
        <w:widowControl w:val="0"/>
        <w:ind w:left="4536"/>
      </w:pPr>
      <w:r>
        <w:t>от ХХ</w:t>
      </w:r>
      <w:r w:rsidRPr="005D01B8">
        <w:t>.</w:t>
      </w:r>
      <w:r>
        <w:t>10</w:t>
      </w:r>
      <w:r w:rsidRPr="005D01B8">
        <w:t>.20</w:t>
      </w:r>
      <w:r>
        <w:t>22</w:t>
      </w:r>
      <w:r w:rsidRPr="005D01B8">
        <w:t xml:space="preserve"> №</w:t>
      </w:r>
      <w:r>
        <w:t xml:space="preserve"> ХХХ</w:t>
      </w:r>
    </w:p>
    <w:p w:rsidR="00AA556A" w:rsidRDefault="00AA556A" w:rsidP="00AA556A">
      <w:pPr>
        <w:widowControl w:val="0"/>
        <w:ind w:left="4536"/>
      </w:pPr>
    </w:p>
    <w:p w:rsidR="00AA556A" w:rsidRPr="001626D6" w:rsidRDefault="00AA556A" w:rsidP="00AA556A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 xml:space="preserve">Тарифы на водоотведение </w:t>
      </w:r>
      <w:bookmarkStart w:id="0" w:name="_GoBack"/>
      <w:bookmarkEnd w:id="0"/>
      <w:r w:rsidRPr="00AA556A">
        <w:rPr>
          <w:szCs w:val="28"/>
        </w:rPr>
        <w:t>МУП «Паратунское коммунальное хозяйство» в сфере холодного водоснабжения потребителям Паратунского сельского поселения Елизовского муниципального района</w:t>
      </w:r>
      <w:r>
        <w:rPr>
          <w:szCs w:val="28"/>
        </w:rPr>
        <w:t xml:space="preserve"> </w:t>
      </w:r>
      <w:r>
        <w:rPr>
          <w:bCs/>
          <w:szCs w:val="28"/>
        </w:rPr>
        <w:t>Камчатского края на 2023-2025 годы</w:t>
      </w:r>
    </w:p>
    <w:p w:rsidR="00AA556A" w:rsidRDefault="00AA556A" w:rsidP="00AA556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556A" w:rsidRDefault="00AA556A" w:rsidP="00AA556A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A556A" w:rsidRPr="00663486" w:rsidRDefault="00AA556A" w:rsidP="00AA556A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8"/>
        <w:gridCol w:w="3039"/>
        <w:gridCol w:w="3033"/>
      </w:tblGrid>
      <w:tr w:rsidR="00AA556A" w:rsidRPr="009C0761" w:rsidTr="00D67B97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A556A" w:rsidRPr="009C0761" w:rsidTr="00D67B97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AA556A" w:rsidRPr="009C0761" w:rsidTr="00D67B97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82,08</w:t>
            </w:r>
          </w:p>
        </w:tc>
        <w:tc>
          <w:tcPr>
            <w:tcW w:w="1575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98,50</w:t>
            </w:r>
          </w:p>
        </w:tc>
      </w:tr>
      <w:tr w:rsidR="00AA556A" w:rsidRPr="009C0761" w:rsidTr="00D67B97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82,42</w:t>
            </w:r>
          </w:p>
        </w:tc>
        <w:tc>
          <w:tcPr>
            <w:tcW w:w="1575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  <w:tr w:rsidR="00AA556A" w:rsidRPr="009C0761" w:rsidTr="00D67B97">
        <w:trPr>
          <w:trHeight w:val="41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19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9C0761" w:rsidTr="00D67B97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25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5" w:type="pct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556A" w:rsidRPr="00186AFD" w:rsidRDefault="00AA556A" w:rsidP="00AA556A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 НДС)</w:t>
      </w:r>
    </w:p>
    <w:p w:rsidR="00AA556A" w:rsidRPr="00066606" w:rsidRDefault="00AA556A" w:rsidP="00AA556A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A556A" w:rsidRPr="00066606" w:rsidTr="00D67B97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A556A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A556A" w:rsidRPr="00066606" w:rsidTr="00D67B97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 w:rsidRPr="00F3665E">
              <w:rPr>
                <w:sz w:val="24"/>
              </w:rPr>
              <w:t>МУП «Запорожское»</w:t>
            </w: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24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  <w:tr w:rsidR="00AA556A" w:rsidRPr="00066606" w:rsidTr="00D67B97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A556A" w:rsidRPr="009C0761" w:rsidRDefault="00AA556A" w:rsidP="00D67B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25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556A" w:rsidRPr="00066606" w:rsidRDefault="00AA556A" w:rsidP="00D67B9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A556A" w:rsidRDefault="00AA556A" w:rsidP="00AA556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sectPr w:rsidR="00A105E1" w:rsidSect="00764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14" w:rsidRDefault="00677714" w:rsidP="00342D13">
      <w:r>
        <w:separator/>
      </w:r>
    </w:p>
  </w:endnote>
  <w:endnote w:type="continuationSeparator" w:id="0">
    <w:p w:rsidR="00677714" w:rsidRDefault="006777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14" w:rsidRDefault="00677714" w:rsidP="00342D13">
      <w:r>
        <w:separator/>
      </w:r>
    </w:p>
  </w:footnote>
  <w:footnote w:type="continuationSeparator" w:id="0">
    <w:p w:rsidR="00677714" w:rsidRDefault="006777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45C8"/>
    <w:rsid w:val="00196836"/>
    <w:rsid w:val="001B5371"/>
    <w:rsid w:val="001D102E"/>
    <w:rsid w:val="001D7617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78EA"/>
    <w:rsid w:val="00342D13"/>
    <w:rsid w:val="00342E90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A3890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07195"/>
    <w:rsid w:val="00624DE1"/>
    <w:rsid w:val="006317BF"/>
    <w:rsid w:val="00647056"/>
    <w:rsid w:val="006604E4"/>
    <w:rsid w:val="006650EC"/>
    <w:rsid w:val="00665FF3"/>
    <w:rsid w:val="0067367C"/>
    <w:rsid w:val="00677714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572AF"/>
    <w:rsid w:val="00760202"/>
    <w:rsid w:val="00764C8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801C1"/>
    <w:rsid w:val="00A96A62"/>
    <w:rsid w:val="00AA3CED"/>
    <w:rsid w:val="00AA556A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47B57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048F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13F3B"/>
    <w:rsid w:val="00F35D89"/>
    <w:rsid w:val="00F5061C"/>
    <w:rsid w:val="00F53DDC"/>
    <w:rsid w:val="00F73B10"/>
    <w:rsid w:val="00F74A59"/>
    <w:rsid w:val="00F75B66"/>
    <w:rsid w:val="00FA06A4"/>
    <w:rsid w:val="00FA11B3"/>
    <w:rsid w:val="00FB6435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99F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15EF-5E82-4C8B-BD95-42AE7FE2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1674</Words>
  <Characters>12184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2020-05-08T01:33:00Z</cp:lastPrinted>
  <dcterms:created xsi:type="dcterms:W3CDTF">2022-10-14T04:55:00Z</dcterms:created>
  <dcterms:modified xsi:type="dcterms:W3CDTF">2022-10-14T05:09:00Z</dcterms:modified>
</cp:coreProperties>
</file>